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1E0"/>
      </w:tblPr>
      <w:tblGrid>
        <w:gridCol w:w="6228"/>
      </w:tblGrid>
      <w:tr w:rsidR="0072561C" w:rsidRPr="00BC0DEC" w:rsidTr="008D41CB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(renginio organizatoriaus vardas, pavardė arba juridinio asmens pavadinimas)</w:t>
            </w: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(fizinio asmens gimimo data arba juridinio asmens kodas)</w:t>
            </w: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(fizinio arba juridinio asmens adresas)</w:t>
            </w: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(fizinio arba juridinio asmens telefono numeris)</w:t>
            </w: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62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(fizinio arba juridinio asmens el. pašto adresas)</w:t>
            </w:r>
          </w:p>
        </w:tc>
      </w:tr>
    </w:tbl>
    <w:p w:rsidR="0072561C" w:rsidRPr="00BC0DEC" w:rsidRDefault="0072561C" w:rsidP="0072561C">
      <w:pPr>
        <w:spacing w:line="240" w:lineRule="auto"/>
        <w:jc w:val="center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after="0" w:line="240" w:lineRule="auto"/>
        <w:outlineLvl w:val="0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Marijampolės savivaldybės</w:t>
      </w:r>
    </w:p>
    <w:p w:rsidR="0072561C" w:rsidRPr="00BC0DEC" w:rsidRDefault="0072561C" w:rsidP="0072561C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C0DEC">
        <w:rPr>
          <w:rFonts w:ascii="Times New Roman" w:hAnsi="Times New Roman" w:cs="Times New Roman"/>
        </w:rPr>
        <w:t>administracijos direktoriui</w:t>
      </w:r>
    </w:p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0DEC">
        <w:rPr>
          <w:rFonts w:ascii="Times New Roman" w:hAnsi="Times New Roman" w:cs="Times New Roman"/>
          <w:b/>
          <w:sz w:val="24"/>
          <w:szCs w:val="24"/>
        </w:rPr>
        <w:t>PRAŠYMAS LEISTI ORGANIZUOTI RENGINĮ VIEŠOJOJE VIETOJE</w:t>
      </w:r>
    </w:p>
    <w:tbl>
      <w:tblPr>
        <w:tblW w:w="0" w:type="auto"/>
        <w:jc w:val="center"/>
        <w:tblInd w:w="-849" w:type="dxa"/>
        <w:tblLook w:val="01E0"/>
      </w:tblPr>
      <w:tblGrid>
        <w:gridCol w:w="3117"/>
      </w:tblGrid>
      <w:tr w:rsidR="0072561C" w:rsidRPr="00BC0DEC" w:rsidTr="008D41CB">
        <w:trPr>
          <w:jc w:val="center"/>
        </w:trPr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561C" w:rsidRPr="00BC0DEC" w:rsidTr="008D41CB">
        <w:trPr>
          <w:jc w:val="center"/>
        </w:trPr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2561C" w:rsidRPr="00BC0DEC" w:rsidRDefault="0072561C" w:rsidP="008D4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0DEC">
              <w:rPr>
                <w:rFonts w:ascii="Times New Roman" w:hAnsi="Times New Roman" w:cs="Times New Roman"/>
                <w:sz w:val="16"/>
                <w:szCs w:val="16"/>
              </w:rPr>
              <w:t>(data)</w:t>
            </w:r>
          </w:p>
        </w:tc>
      </w:tr>
    </w:tbl>
    <w:p w:rsidR="0072561C" w:rsidRPr="00BC0DEC" w:rsidRDefault="0072561C" w:rsidP="0072561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Marijampolė</w:t>
      </w:r>
    </w:p>
    <w:tbl>
      <w:tblPr>
        <w:tblW w:w="0" w:type="auto"/>
        <w:tblLook w:val="04A0"/>
      </w:tblPr>
      <w:tblGrid>
        <w:gridCol w:w="3369"/>
        <w:gridCol w:w="1275"/>
        <w:gridCol w:w="5210"/>
      </w:tblGrid>
      <w:tr w:rsidR="0072561C" w:rsidRPr="00BC0DEC" w:rsidTr="008D41CB">
        <w:tc>
          <w:tcPr>
            <w:tcW w:w="3369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1. Renginio forma  ir pavadinimas</w:t>
            </w:r>
          </w:p>
        </w:tc>
        <w:tc>
          <w:tcPr>
            <w:tcW w:w="6485" w:type="dxa"/>
            <w:gridSpan w:val="2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c>
          <w:tcPr>
            <w:tcW w:w="4644" w:type="dxa"/>
            <w:gridSpan w:val="2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2. Renginio pobūdis – komercinis/nekomercinis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after="0" w:line="240" w:lineRule="auto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after="0" w:line="240" w:lineRule="auto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3. Renginio data ir laikas:</w:t>
      </w:r>
    </w:p>
    <w:tbl>
      <w:tblPr>
        <w:tblW w:w="0" w:type="auto"/>
        <w:tblLook w:val="04A0"/>
      </w:tblPr>
      <w:tblGrid>
        <w:gridCol w:w="4927"/>
        <w:gridCol w:w="4927"/>
      </w:tblGrid>
      <w:tr w:rsidR="0072561C" w:rsidRPr="00BC0DEC" w:rsidTr="008D41CB">
        <w:tc>
          <w:tcPr>
            <w:tcW w:w="4927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3.1. Pasiruošimo renginiui renginio vietoje data ir laikas nuo (val.) iki (val.)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rPr>
          <w:trHeight w:val="413"/>
        </w:trPr>
        <w:tc>
          <w:tcPr>
            <w:tcW w:w="4927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3.2. Renginio data ir laikas nuo (val.) iki (val.)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c>
          <w:tcPr>
            <w:tcW w:w="4927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3.3. Renginio vietos sutvarkymo data ir laikas</w:t>
            </w:r>
          </w:p>
          <w:p w:rsidR="0072561C" w:rsidRPr="00BC0DEC" w:rsidRDefault="0072561C" w:rsidP="008D41CB">
            <w:pPr>
              <w:tabs>
                <w:tab w:val="center" w:pos="235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 xml:space="preserve"> nuo (val.) iki (val.)</w:t>
            </w:r>
          </w:p>
        </w:tc>
        <w:tc>
          <w:tcPr>
            <w:tcW w:w="4927" w:type="dxa"/>
            <w:tcBorders>
              <w:top w:val="single" w:sz="4" w:space="0" w:color="auto"/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blPrEx>
          <w:tblBorders>
            <w:bottom w:val="single" w:sz="4" w:space="0" w:color="auto"/>
          </w:tblBorders>
        </w:tblPrEx>
        <w:tc>
          <w:tcPr>
            <w:tcW w:w="9854" w:type="dxa"/>
            <w:gridSpan w:val="2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4.Renginio vieta (adresas), teritorija arba maršrutas (eitynių ar procesijos):</w:t>
            </w:r>
          </w:p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blPrEx>
          <w:tblBorders>
            <w:bottom w:val="single" w:sz="4" w:space="0" w:color="auto"/>
          </w:tblBorders>
        </w:tblPrEx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blPrEx>
          <w:tblBorders>
            <w:bottom w:val="single" w:sz="4" w:space="0" w:color="auto"/>
          </w:tblBorders>
        </w:tblPrEx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blPrEx>
          <w:tblBorders>
            <w:bottom w:val="single" w:sz="4" w:space="0" w:color="auto"/>
          </w:tblBorders>
        </w:tblPrEx>
        <w:tc>
          <w:tcPr>
            <w:tcW w:w="9854" w:type="dxa"/>
            <w:gridSpan w:val="2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blPrEx>
          <w:tblBorders>
            <w:bottom w:val="single" w:sz="4" w:space="0" w:color="auto"/>
          </w:tblBorders>
        </w:tblPrEx>
        <w:tc>
          <w:tcPr>
            <w:tcW w:w="9854" w:type="dxa"/>
            <w:gridSpan w:val="2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c>
          <w:tcPr>
            <w:tcW w:w="4927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5. Numatomas dalyvių (žiūrovų) skaičius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line="240" w:lineRule="auto"/>
        <w:outlineLvl w:val="0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6. Renginio organizatorių  įsipareigojimai (pažymėti):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užtikrinti renginio dalyvių ir žiūrovų saugumą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palaikyti švarą ir tvarką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sutvarkyti renginio vietą po renginio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line="240" w:lineRule="auto"/>
        <w:outlineLvl w:val="0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7. Renginio organizatorių pageidavimai (pažymėti) 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leisti prekybą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apriboti eismą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palaikyti viešąją tvarką</w:t>
            </w: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355"/>
      </w:tblGrid>
      <w:tr w:rsidR="0072561C" w:rsidRPr="00BC0DEC" w:rsidTr="008D41CB">
        <w:trPr>
          <w:trHeight w:val="456"/>
        </w:trPr>
        <w:tc>
          <w:tcPr>
            <w:tcW w:w="534" w:type="dxa"/>
            <w:vAlign w:val="center"/>
          </w:tcPr>
          <w:p w:rsidR="0072561C" w:rsidRPr="00BC0DEC" w:rsidRDefault="00833A59" w:rsidP="008D41CB">
            <w:pPr>
              <w:tabs>
                <w:tab w:val="left" w:pos="1560"/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2561C" w:rsidRPr="00BC0DE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0DEC">
              <w:rPr>
                <w:rFonts w:ascii="Times New Roman" w:hAnsi="Times New Roman" w:cs="Times New Roman"/>
              </w:rPr>
            </w:r>
            <w:r w:rsidRPr="00BC0DEC">
              <w:rPr>
                <w:rFonts w:ascii="Times New Roman" w:hAnsi="Times New Roman" w:cs="Times New Roman"/>
              </w:rPr>
              <w:fldChar w:fldCharType="separate"/>
            </w:r>
            <w:r w:rsidRPr="00BC0DE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9355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p w:rsidR="0072561C" w:rsidRPr="00BC0DEC" w:rsidRDefault="0072561C" w:rsidP="0072561C">
      <w:pPr>
        <w:spacing w:line="240" w:lineRule="auto"/>
        <w:outlineLvl w:val="0"/>
        <w:rPr>
          <w:rFonts w:ascii="Times New Roman" w:hAnsi="Times New Roman" w:cs="Times New Roman"/>
        </w:rPr>
      </w:pPr>
      <w:r w:rsidRPr="00BC0DEC">
        <w:rPr>
          <w:rFonts w:ascii="Times New Roman" w:hAnsi="Times New Roman" w:cs="Times New Roman"/>
        </w:rPr>
        <w:t>8. Už renginį atsakingi 2 (du) asmenys:</w:t>
      </w:r>
    </w:p>
    <w:tbl>
      <w:tblPr>
        <w:tblW w:w="0" w:type="auto"/>
        <w:tblLook w:val="04A0"/>
      </w:tblPr>
      <w:tblGrid>
        <w:gridCol w:w="9854"/>
      </w:tblGrid>
      <w:tr w:rsidR="0072561C" w:rsidRPr="00BC0DEC" w:rsidTr="008D41CB">
        <w:tc>
          <w:tcPr>
            <w:tcW w:w="9854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 xml:space="preserve">8.1 </w:t>
            </w:r>
          </w:p>
        </w:tc>
      </w:tr>
      <w:tr w:rsidR="0072561C" w:rsidRPr="00BC0DEC" w:rsidTr="008D41CB">
        <w:tc>
          <w:tcPr>
            <w:tcW w:w="9854" w:type="dxa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0DEC">
              <w:rPr>
                <w:rFonts w:ascii="Times New Roman" w:hAnsi="Times New Roman" w:cs="Times New Roman"/>
                <w:sz w:val="20"/>
                <w:szCs w:val="20"/>
              </w:rPr>
              <w:t>(vardas, pavardė, gim. data, gyvenamoji vieta, tel. Nr.)</w:t>
            </w:r>
          </w:p>
        </w:tc>
      </w:tr>
      <w:tr w:rsidR="0072561C" w:rsidRPr="00BC0DEC" w:rsidTr="008D41CB">
        <w:tc>
          <w:tcPr>
            <w:tcW w:w="9854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 xml:space="preserve">8.2. </w:t>
            </w:r>
          </w:p>
        </w:tc>
      </w:tr>
      <w:tr w:rsidR="0072561C" w:rsidRPr="00BC0DEC" w:rsidTr="008D41CB">
        <w:tc>
          <w:tcPr>
            <w:tcW w:w="9854" w:type="dxa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0DEC">
              <w:rPr>
                <w:rFonts w:ascii="Times New Roman" w:hAnsi="Times New Roman" w:cs="Times New Roman"/>
                <w:sz w:val="20"/>
                <w:szCs w:val="20"/>
              </w:rPr>
              <w:t>(vardas, pavardė, gim. data, gyvenamoji vieta, tel. Nr.)</w:t>
            </w:r>
          </w:p>
        </w:tc>
      </w:tr>
    </w:tbl>
    <w:p w:rsidR="00BC0DEC" w:rsidRDefault="00BC0DEC" w:rsidP="00BC0DEC">
      <w:pPr>
        <w:spacing w:after="0"/>
        <w:ind w:firstLine="709"/>
        <w:jc w:val="both"/>
        <w:rPr>
          <w:rFonts w:ascii="Times New Roman" w:hAnsi="Times New Roman"/>
        </w:rPr>
      </w:pPr>
    </w:p>
    <w:p w:rsidR="00BC0DEC" w:rsidRPr="00A13B41" w:rsidRDefault="00BC0DEC" w:rsidP="00BC0DEC">
      <w:pPr>
        <w:spacing w:after="0"/>
        <w:ind w:firstLine="709"/>
        <w:jc w:val="both"/>
        <w:rPr>
          <w:rFonts w:ascii="Times New Roman" w:hAnsi="Times New Roman"/>
        </w:rPr>
      </w:pPr>
      <w:r w:rsidRPr="00A13B41">
        <w:rPr>
          <w:rFonts w:ascii="Times New Roman" w:hAnsi="Times New Roman"/>
        </w:rPr>
        <w:t>Esu informuota(-s), kad mano asmens duomenys tvarkomi vadovaujantis BDAR 6 straipsnio nuostatomis (</w:t>
      </w:r>
      <w:r w:rsidRPr="00A13B41">
        <w:rPr>
          <w:rFonts w:ascii="Times New Roman" w:hAnsi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72561C" w:rsidRPr="00BC0DEC" w:rsidRDefault="0072561C" w:rsidP="0072561C">
      <w:pPr>
        <w:spacing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3652"/>
        <w:gridCol w:w="1418"/>
        <w:gridCol w:w="4784"/>
      </w:tblGrid>
      <w:tr w:rsidR="0072561C" w:rsidRPr="00BC0DEC" w:rsidTr="008D41CB">
        <w:trPr>
          <w:trHeight w:val="410"/>
        </w:trPr>
        <w:tc>
          <w:tcPr>
            <w:tcW w:w="3652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72561C" w:rsidRPr="00BC0DEC" w:rsidTr="008D41CB">
        <w:tc>
          <w:tcPr>
            <w:tcW w:w="3652" w:type="dxa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(parašas)</w:t>
            </w:r>
          </w:p>
        </w:tc>
        <w:tc>
          <w:tcPr>
            <w:tcW w:w="1418" w:type="dxa"/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4" w:type="dxa"/>
            <w:tcBorders>
              <w:top w:val="single" w:sz="4" w:space="0" w:color="auto"/>
            </w:tcBorders>
          </w:tcPr>
          <w:p w:rsidR="0072561C" w:rsidRPr="00BC0DEC" w:rsidRDefault="0072561C" w:rsidP="008D41CB">
            <w:pPr>
              <w:tabs>
                <w:tab w:val="center" w:pos="4819"/>
                <w:tab w:val="right" w:pos="9638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C0DEC">
              <w:rPr>
                <w:rFonts w:ascii="Times New Roman" w:hAnsi="Times New Roman" w:cs="Times New Roman"/>
              </w:rPr>
              <w:t>(pareigos, vardas, pavardė)</w:t>
            </w:r>
          </w:p>
        </w:tc>
      </w:tr>
    </w:tbl>
    <w:p w:rsidR="00BC0DEC" w:rsidRDefault="00BC0DEC" w:rsidP="00BC0DEC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BC0DEC" w:rsidRDefault="00BC0DEC" w:rsidP="00BC0DEC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BC0DEC" w:rsidRDefault="00BC0DEC" w:rsidP="00BC0DEC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1C32F2" w:rsidRDefault="001C32F2" w:rsidP="00BC0DEC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BC0DEC" w:rsidRPr="00A13B41" w:rsidRDefault="00BC0DEC" w:rsidP="00BC0DEC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A13B41">
        <w:rPr>
          <w:rStyle w:val="Grietas"/>
          <w:sz w:val="16"/>
          <w:szCs w:val="16"/>
        </w:rPr>
        <w:t>Jūsų asmens duomenų valdytojas:</w:t>
      </w:r>
      <w:r w:rsidRPr="00A13B41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A13B41">
          <w:rPr>
            <w:rStyle w:val="Hipersaitas"/>
            <w:sz w:val="16"/>
            <w:szCs w:val="16"/>
          </w:rPr>
          <w:t>administracija@marijampole.lt</w:t>
        </w:r>
      </w:hyperlink>
      <w:r w:rsidRPr="00A13B41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A13B41">
          <w:rPr>
            <w:rStyle w:val="Hipersaitas"/>
            <w:sz w:val="16"/>
            <w:szCs w:val="16"/>
          </w:rPr>
          <w:t>duomenu.apsauga@marijampole.lt</w:t>
        </w:r>
      </w:hyperlink>
    </w:p>
    <w:p w:rsidR="008F49EB" w:rsidRPr="00BC0DEC" w:rsidRDefault="00BC0DEC" w:rsidP="00BC0DEC">
      <w:pPr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lt-LT"/>
        </w:rPr>
      </w:pPr>
      <w:r w:rsidRPr="00A13B41">
        <w:rPr>
          <w:rFonts w:ascii="Times New Roman" w:hAnsi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A13B41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8F49EB" w:rsidRPr="00BC0DEC" w:rsidSect="00BC0DE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726" w:rsidRDefault="00D72726" w:rsidP="00C40601">
      <w:pPr>
        <w:spacing w:after="0" w:line="240" w:lineRule="auto"/>
      </w:pPr>
      <w:r>
        <w:separator/>
      </w:r>
    </w:p>
  </w:endnote>
  <w:endnote w:type="continuationSeparator" w:id="0">
    <w:p w:rsidR="00D72726" w:rsidRDefault="00D72726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B94C2F" w:rsidRDefault="002E539F" w:rsidP="00B94C2F">
    <w:pPr>
      <w:pStyle w:val="Pora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A86D3E" w:rsidRDefault="002E539F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726" w:rsidRDefault="00D72726" w:rsidP="00C40601">
      <w:pPr>
        <w:spacing w:after="0" w:line="240" w:lineRule="auto"/>
      </w:pPr>
      <w:r>
        <w:separator/>
      </w:r>
    </w:p>
  </w:footnote>
  <w:footnote w:type="continuationSeparator" w:id="0">
    <w:p w:rsidR="00D72726" w:rsidRDefault="00D72726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2E539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Default="002E539F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9"/>
  </w:num>
  <w:num w:numId="5">
    <w:abstractNumId w:val="19"/>
  </w:num>
  <w:num w:numId="6">
    <w:abstractNumId w:val="14"/>
  </w:num>
  <w:num w:numId="7">
    <w:abstractNumId w:val="6"/>
  </w:num>
  <w:num w:numId="8">
    <w:abstractNumId w:val="20"/>
  </w:num>
  <w:num w:numId="9">
    <w:abstractNumId w:val="21"/>
  </w:num>
  <w:num w:numId="10">
    <w:abstractNumId w:val="5"/>
  </w:num>
  <w:num w:numId="11">
    <w:abstractNumId w:val="13"/>
  </w:num>
  <w:num w:numId="12">
    <w:abstractNumId w:val="0"/>
  </w:num>
  <w:num w:numId="13">
    <w:abstractNumId w:val="16"/>
  </w:num>
  <w:num w:numId="14">
    <w:abstractNumId w:val="15"/>
  </w:num>
  <w:num w:numId="15">
    <w:abstractNumId w:val="10"/>
  </w:num>
  <w:num w:numId="16">
    <w:abstractNumId w:val="3"/>
  </w:num>
  <w:num w:numId="17">
    <w:abstractNumId w:val="17"/>
  </w:num>
  <w:num w:numId="18">
    <w:abstractNumId w:val="18"/>
  </w:num>
  <w:num w:numId="19">
    <w:abstractNumId w:val="7"/>
  </w:num>
  <w:num w:numId="20">
    <w:abstractNumId w:val="22"/>
  </w:num>
  <w:num w:numId="21">
    <w:abstractNumId w:val="12"/>
  </w:num>
  <w:num w:numId="22">
    <w:abstractNumId w:val="11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6654"/>
    <w:rsid w:val="00016CB4"/>
    <w:rsid w:val="00026235"/>
    <w:rsid w:val="0003367C"/>
    <w:rsid w:val="00037F5B"/>
    <w:rsid w:val="000444EF"/>
    <w:rsid w:val="00057592"/>
    <w:rsid w:val="00065435"/>
    <w:rsid w:val="0007376A"/>
    <w:rsid w:val="00080CC7"/>
    <w:rsid w:val="00081326"/>
    <w:rsid w:val="0008574E"/>
    <w:rsid w:val="000A24F0"/>
    <w:rsid w:val="000A61BB"/>
    <w:rsid w:val="000A6ADF"/>
    <w:rsid w:val="000B1FAB"/>
    <w:rsid w:val="000D32D4"/>
    <w:rsid w:val="000D7F02"/>
    <w:rsid w:val="000E3E21"/>
    <w:rsid w:val="00101FB9"/>
    <w:rsid w:val="0010534C"/>
    <w:rsid w:val="001237AC"/>
    <w:rsid w:val="00130E52"/>
    <w:rsid w:val="00140997"/>
    <w:rsid w:val="00154FD4"/>
    <w:rsid w:val="00171575"/>
    <w:rsid w:val="00175119"/>
    <w:rsid w:val="00182554"/>
    <w:rsid w:val="001829C7"/>
    <w:rsid w:val="00186C6A"/>
    <w:rsid w:val="00194F28"/>
    <w:rsid w:val="00195240"/>
    <w:rsid w:val="001C08A1"/>
    <w:rsid w:val="001C32F2"/>
    <w:rsid w:val="001C40D7"/>
    <w:rsid w:val="001D76C3"/>
    <w:rsid w:val="00204043"/>
    <w:rsid w:val="00235402"/>
    <w:rsid w:val="00243BB7"/>
    <w:rsid w:val="002448DA"/>
    <w:rsid w:val="002476BA"/>
    <w:rsid w:val="00275F4D"/>
    <w:rsid w:val="00277E70"/>
    <w:rsid w:val="0028244F"/>
    <w:rsid w:val="00282A47"/>
    <w:rsid w:val="0029305C"/>
    <w:rsid w:val="002B38B5"/>
    <w:rsid w:val="002B5E06"/>
    <w:rsid w:val="002E539F"/>
    <w:rsid w:val="002E77A0"/>
    <w:rsid w:val="002F2713"/>
    <w:rsid w:val="003067AA"/>
    <w:rsid w:val="003208E6"/>
    <w:rsid w:val="00321543"/>
    <w:rsid w:val="00323820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B7420"/>
    <w:rsid w:val="003C0D5C"/>
    <w:rsid w:val="003D227D"/>
    <w:rsid w:val="003D35D3"/>
    <w:rsid w:val="003E72DA"/>
    <w:rsid w:val="003F0650"/>
    <w:rsid w:val="00407F22"/>
    <w:rsid w:val="00410448"/>
    <w:rsid w:val="00411491"/>
    <w:rsid w:val="00427DC5"/>
    <w:rsid w:val="00437136"/>
    <w:rsid w:val="0048249D"/>
    <w:rsid w:val="00491255"/>
    <w:rsid w:val="004923EF"/>
    <w:rsid w:val="004A01C4"/>
    <w:rsid w:val="004B25BA"/>
    <w:rsid w:val="004C0D69"/>
    <w:rsid w:val="004D6155"/>
    <w:rsid w:val="004E772A"/>
    <w:rsid w:val="005015B5"/>
    <w:rsid w:val="005355F9"/>
    <w:rsid w:val="0054078F"/>
    <w:rsid w:val="005507ED"/>
    <w:rsid w:val="00561F01"/>
    <w:rsid w:val="005676AC"/>
    <w:rsid w:val="00577119"/>
    <w:rsid w:val="0058787E"/>
    <w:rsid w:val="00594BE2"/>
    <w:rsid w:val="005A2EB6"/>
    <w:rsid w:val="005B6C25"/>
    <w:rsid w:val="005C0AF5"/>
    <w:rsid w:val="005C27FB"/>
    <w:rsid w:val="005C6BC5"/>
    <w:rsid w:val="005D0204"/>
    <w:rsid w:val="005D0C48"/>
    <w:rsid w:val="005D4339"/>
    <w:rsid w:val="005D679F"/>
    <w:rsid w:val="005E45C4"/>
    <w:rsid w:val="005E50C3"/>
    <w:rsid w:val="005F0639"/>
    <w:rsid w:val="005F3C94"/>
    <w:rsid w:val="0061405C"/>
    <w:rsid w:val="00623E82"/>
    <w:rsid w:val="0064679E"/>
    <w:rsid w:val="00661268"/>
    <w:rsid w:val="006614C8"/>
    <w:rsid w:val="00673299"/>
    <w:rsid w:val="00697D11"/>
    <w:rsid w:val="006A3B32"/>
    <w:rsid w:val="006C5AE0"/>
    <w:rsid w:val="006D2973"/>
    <w:rsid w:val="006D71F0"/>
    <w:rsid w:val="006E61A6"/>
    <w:rsid w:val="006F5DA2"/>
    <w:rsid w:val="00714107"/>
    <w:rsid w:val="007153B1"/>
    <w:rsid w:val="0072561C"/>
    <w:rsid w:val="007260FB"/>
    <w:rsid w:val="00726A12"/>
    <w:rsid w:val="00732AB0"/>
    <w:rsid w:val="00743E2B"/>
    <w:rsid w:val="00776719"/>
    <w:rsid w:val="007B5471"/>
    <w:rsid w:val="007D43C3"/>
    <w:rsid w:val="007D48A2"/>
    <w:rsid w:val="007F2429"/>
    <w:rsid w:val="007F2B93"/>
    <w:rsid w:val="00817BD2"/>
    <w:rsid w:val="0082486C"/>
    <w:rsid w:val="00827BC1"/>
    <w:rsid w:val="00830F74"/>
    <w:rsid w:val="00832DC5"/>
    <w:rsid w:val="00832DD8"/>
    <w:rsid w:val="00833A59"/>
    <w:rsid w:val="00833D6A"/>
    <w:rsid w:val="00840A86"/>
    <w:rsid w:val="00851556"/>
    <w:rsid w:val="00874C88"/>
    <w:rsid w:val="00880889"/>
    <w:rsid w:val="00882547"/>
    <w:rsid w:val="0088267E"/>
    <w:rsid w:val="00884655"/>
    <w:rsid w:val="00885731"/>
    <w:rsid w:val="008A1AD8"/>
    <w:rsid w:val="008B6D71"/>
    <w:rsid w:val="008C7CBE"/>
    <w:rsid w:val="008D7BEC"/>
    <w:rsid w:val="008E5FB5"/>
    <w:rsid w:val="008E68F2"/>
    <w:rsid w:val="008F49EB"/>
    <w:rsid w:val="00903E87"/>
    <w:rsid w:val="009068B6"/>
    <w:rsid w:val="00910C0D"/>
    <w:rsid w:val="009223E4"/>
    <w:rsid w:val="009250FB"/>
    <w:rsid w:val="00944A36"/>
    <w:rsid w:val="00976227"/>
    <w:rsid w:val="009804D1"/>
    <w:rsid w:val="00980892"/>
    <w:rsid w:val="0098346C"/>
    <w:rsid w:val="00987317"/>
    <w:rsid w:val="00987FB3"/>
    <w:rsid w:val="009A0A02"/>
    <w:rsid w:val="009A341C"/>
    <w:rsid w:val="009D0FE8"/>
    <w:rsid w:val="009F3F19"/>
    <w:rsid w:val="009F5C16"/>
    <w:rsid w:val="00A05B1A"/>
    <w:rsid w:val="00A1094D"/>
    <w:rsid w:val="00A2189A"/>
    <w:rsid w:val="00A34F05"/>
    <w:rsid w:val="00A4305E"/>
    <w:rsid w:val="00A43E8B"/>
    <w:rsid w:val="00A4485F"/>
    <w:rsid w:val="00A44869"/>
    <w:rsid w:val="00A56962"/>
    <w:rsid w:val="00A65985"/>
    <w:rsid w:val="00A8039C"/>
    <w:rsid w:val="00A90B1D"/>
    <w:rsid w:val="00A91ACB"/>
    <w:rsid w:val="00AA0339"/>
    <w:rsid w:val="00AA035A"/>
    <w:rsid w:val="00AA05D9"/>
    <w:rsid w:val="00AA2E62"/>
    <w:rsid w:val="00AA4A94"/>
    <w:rsid w:val="00AA77CB"/>
    <w:rsid w:val="00AB1DCA"/>
    <w:rsid w:val="00AB20AE"/>
    <w:rsid w:val="00AB3369"/>
    <w:rsid w:val="00AB33BF"/>
    <w:rsid w:val="00AC4389"/>
    <w:rsid w:val="00AD2C5A"/>
    <w:rsid w:val="00AD4DAE"/>
    <w:rsid w:val="00AD7CF1"/>
    <w:rsid w:val="00AE177D"/>
    <w:rsid w:val="00AE617C"/>
    <w:rsid w:val="00AE7FBA"/>
    <w:rsid w:val="00AF3801"/>
    <w:rsid w:val="00AF6FBF"/>
    <w:rsid w:val="00B01FB5"/>
    <w:rsid w:val="00B04621"/>
    <w:rsid w:val="00B1166F"/>
    <w:rsid w:val="00B11BB0"/>
    <w:rsid w:val="00B13DDA"/>
    <w:rsid w:val="00B42D4E"/>
    <w:rsid w:val="00B51BB2"/>
    <w:rsid w:val="00B70A95"/>
    <w:rsid w:val="00B75220"/>
    <w:rsid w:val="00B83ED7"/>
    <w:rsid w:val="00B92670"/>
    <w:rsid w:val="00B928B5"/>
    <w:rsid w:val="00B94C2F"/>
    <w:rsid w:val="00BA654C"/>
    <w:rsid w:val="00BC0DEC"/>
    <w:rsid w:val="00BC3B3C"/>
    <w:rsid w:val="00BE2C55"/>
    <w:rsid w:val="00BE6F61"/>
    <w:rsid w:val="00BF2F40"/>
    <w:rsid w:val="00C01AA5"/>
    <w:rsid w:val="00C11482"/>
    <w:rsid w:val="00C15F78"/>
    <w:rsid w:val="00C37DB8"/>
    <w:rsid w:val="00C40601"/>
    <w:rsid w:val="00C4682B"/>
    <w:rsid w:val="00C53E4B"/>
    <w:rsid w:val="00C614F1"/>
    <w:rsid w:val="00C67338"/>
    <w:rsid w:val="00C678E9"/>
    <w:rsid w:val="00C757EB"/>
    <w:rsid w:val="00C77D2B"/>
    <w:rsid w:val="00C91715"/>
    <w:rsid w:val="00CA3E8F"/>
    <w:rsid w:val="00CA6FA3"/>
    <w:rsid w:val="00CC5FCC"/>
    <w:rsid w:val="00CE77FA"/>
    <w:rsid w:val="00CF2520"/>
    <w:rsid w:val="00CF6EAD"/>
    <w:rsid w:val="00D35278"/>
    <w:rsid w:val="00D43F46"/>
    <w:rsid w:val="00D602EE"/>
    <w:rsid w:val="00D60939"/>
    <w:rsid w:val="00D66251"/>
    <w:rsid w:val="00D72726"/>
    <w:rsid w:val="00D762F3"/>
    <w:rsid w:val="00D90E4E"/>
    <w:rsid w:val="00D954DC"/>
    <w:rsid w:val="00D9776E"/>
    <w:rsid w:val="00DA6D6C"/>
    <w:rsid w:val="00DC0B84"/>
    <w:rsid w:val="00DC5A6D"/>
    <w:rsid w:val="00DD068C"/>
    <w:rsid w:val="00DF066B"/>
    <w:rsid w:val="00DF093E"/>
    <w:rsid w:val="00DF7BE5"/>
    <w:rsid w:val="00E13EC0"/>
    <w:rsid w:val="00E21296"/>
    <w:rsid w:val="00E32C5C"/>
    <w:rsid w:val="00E4350D"/>
    <w:rsid w:val="00E43E9B"/>
    <w:rsid w:val="00E63F78"/>
    <w:rsid w:val="00E66DC1"/>
    <w:rsid w:val="00E747A0"/>
    <w:rsid w:val="00E75DEC"/>
    <w:rsid w:val="00E76454"/>
    <w:rsid w:val="00E94A84"/>
    <w:rsid w:val="00E96F2B"/>
    <w:rsid w:val="00EA7267"/>
    <w:rsid w:val="00EB0A2E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356A"/>
    <w:rsid w:val="00F476D6"/>
    <w:rsid w:val="00F64A28"/>
    <w:rsid w:val="00FB4D2E"/>
    <w:rsid w:val="00FB5CB0"/>
    <w:rsid w:val="00FB66BB"/>
    <w:rsid w:val="00FC1699"/>
    <w:rsid w:val="00FC248A"/>
    <w:rsid w:val="00FC2BE7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B4D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68502-533A-44A0-99F7-39D0D56B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1801</Words>
  <Characters>1027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11</cp:revision>
  <cp:lastPrinted>2020-04-27T14:13:00Z</cp:lastPrinted>
  <dcterms:created xsi:type="dcterms:W3CDTF">2018-11-21T09:29:00Z</dcterms:created>
  <dcterms:modified xsi:type="dcterms:W3CDTF">2020-04-27T14:13:00Z</dcterms:modified>
</cp:coreProperties>
</file>