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21"/>
      </w:tblGrid>
      <w:tr w:rsidR="00A646B6" w:rsidRPr="00B0496C" w:rsidTr="00625323">
        <w:trPr>
          <w:trHeight w:val="369"/>
        </w:trPr>
        <w:tc>
          <w:tcPr>
            <w:tcW w:w="652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646B6" w:rsidRPr="00B0496C" w:rsidRDefault="00BC5FC2" w:rsidP="00B0496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BC5FC2">
              <w:rPr>
                <w:noProof/>
                <w:lang w:eastAsia="lt-LT"/>
              </w:rPr>
              <w:pict>
                <v:rect id="_x0000_s1026" style="position:absolute;left:0;text-align:left;margin-left:325.1pt;margin-top:2.55pt;width:171pt;height:81.2pt;z-index:1">
                  <v:stroke dashstyle="dash"/>
                </v:rect>
              </w:pict>
            </w:r>
            <w:bookmarkStart w:id="0" w:name="Text7"/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Pr="00B0496C">
              <w:rPr>
                <w:rFonts w:ascii="Times New Roman" w:hAnsi="Times New Roman"/>
                <w:sz w:val="24"/>
                <w:szCs w:val="20"/>
              </w:rPr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0"/>
          </w:p>
        </w:tc>
      </w:tr>
      <w:tr w:rsidR="00A646B6" w:rsidRPr="00B0496C" w:rsidTr="00625323">
        <w:tc>
          <w:tcPr>
            <w:tcW w:w="652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A646B6" w:rsidRPr="00B0496C" w:rsidRDefault="00A646B6" w:rsidP="00B0496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iCs/>
                <w:sz w:val="18"/>
                <w:szCs w:val="20"/>
              </w:rPr>
            </w:pPr>
            <w:r w:rsidRPr="00B0496C">
              <w:rPr>
                <w:rFonts w:ascii="Times New Roman" w:hAnsi="Times New Roman"/>
                <w:i/>
                <w:iCs/>
                <w:sz w:val="18"/>
                <w:szCs w:val="20"/>
              </w:rPr>
              <w:t>(įmonės  pavadinimas, kodas)</w:t>
            </w:r>
          </w:p>
        </w:tc>
      </w:tr>
      <w:bookmarkStart w:id="1" w:name="Text2"/>
      <w:tr w:rsidR="00A646B6" w:rsidRPr="00B0496C" w:rsidTr="00625323">
        <w:trPr>
          <w:trHeight w:val="369"/>
        </w:trPr>
        <w:tc>
          <w:tcPr>
            <w:tcW w:w="6521" w:type="dxa"/>
            <w:tcBorders>
              <w:top w:val="nil"/>
              <w:left w:val="nil"/>
              <w:right w:val="nil"/>
            </w:tcBorders>
            <w:vAlign w:val="center"/>
          </w:tcPr>
          <w:p w:rsidR="00A646B6" w:rsidRPr="00B0496C" w:rsidRDefault="00BC5FC2" w:rsidP="00B0496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Pr="00B0496C">
              <w:rPr>
                <w:rFonts w:ascii="Times New Roman" w:hAnsi="Times New Roman"/>
                <w:sz w:val="24"/>
                <w:szCs w:val="20"/>
              </w:rPr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1"/>
          </w:p>
        </w:tc>
      </w:tr>
      <w:tr w:rsidR="00A646B6" w:rsidRPr="00B0496C" w:rsidTr="00625323"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:rsidR="00A646B6" w:rsidRPr="00B0496C" w:rsidRDefault="00A646B6" w:rsidP="00B0496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iCs/>
                <w:sz w:val="18"/>
                <w:szCs w:val="20"/>
              </w:rPr>
            </w:pPr>
            <w:r w:rsidRPr="00B0496C">
              <w:rPr>
                <w:rFonts w:ascii="Times New Roman" w:hAnsi="Times New Roman"/>
                <w:i/>
                <w:iCs/>
                <w:sz w:val="18"/>
                <w:szCs w:val="20"/>
              </w:rPr>
              <w:t>(buveinės adresas, teisinė forma)</w:t>
            </w:r>
          </w:p>
        </w:tc>
      </w:tr>
      <w:bookmarkStart w:id="2" w:name="Text3"/>
      <w:tr w:rsidR="00A646B6" w:rsidRPr="00B0496C" w:rsidTr="00625323">
        <w:trPr>
          <w:trHeight w:val="369"/>
        </w:trPr>
        <w:tc>
          <w:tcPr>
            <w:tcW w:w="6521" w:type="dxa"/>
            <w:tcBorders>
              <w:top w:val="nil"/>
              <w:left w:val="nil"/>
              <w:right w:val="nil"/>
            </w:tcBorders>
            <w:vAlign w:val="center"/>
          </w:tcPr>
          <w:p w:rsidR="00A646B6" w:rsidRPr="00B0496C" w:rsidRDefault="00BC5FC2" w:rsidP="00B0496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Pr="00B0496C">
              <w:rPr>
                <w:rFonts w:ascii="Times New Roman" w:hAnsi="Times New Roman"/>
                <w:sz w:val="24"/>
                <w:szCs w:val="20"/>
              </w:rPr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2"/>
          </w:p>
        </w:tc>
      </w:tr>
      <w:tr w:rsidR="00A646B6" w:rsidRPr="00B0496C" w:rsidTr="00625323"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:rsidR="00A646B6" w:rsidRPr="00B0496C" w:rsidRDefault="00A646B6" w:rsidP="00B0496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iCs/>
                <w:sz w:val="18"/>
                <w:szCs w:val="20"/>
              </w:rPr>
            </w:pPr>
            <w:r w:rsidRPr="00B0496C">
              <w:rPr>
                <w:rFonts w:ascii="Times New Roman" w:hAnsi="Times New Roman"/>
                <w:i/>
                <w:iCs/>
                <w:sz w:val="18"/>
                <w:szCs w:val="20"/>
              </w:rPr>
              <w:t>(tel. Nr.,  el. pašto adresas)</w:t>
            </w:r>
          </w:p>
        </w:tc>
      </w:tr>
      <w:tr w:rsidR="00A646B6" w:rsidRPr="00B0496C" w:rsidTr="00625323">
        <w:trPr>
          <w:trHeight w:val="338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A646B6" w:rsidRPr="00B0496C" w:rsidRDefault="00BC5FC2" w:rsidP="00B0496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B0496C">
              <w:rPr>
                <w:rFonts w:ascii="Times New Roman" w:hAnsi="Times New Roman"/>
                <w:iCs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A646B6" w:rsidRPr="00B0496C">
              <w:rPr>
                <w:rFonts w:ascii="Times New Roman" w:hAnsi="Times New Roman"/>
                <w:iCs/>
                <w:sz w:val="24"/>
                <w:szCs w:val="24"/>
              </w:rPr>
              <w:instrText xml:space="preserve"> FORMTEXT </w:instrText>
            </w:r>
            <w:r w:rsidRPr="00B0496C">
              <w:rPr>
                <w:rFonts w:ascii="Times New Roman" w:hAnsi="Times New Roman"/>
                <w:iCs/>
                <w:sz w:val="24"/>
                <w:szCs w:val="24"/>
              </w:rPr>
            </w:r>
            <w:r w:rsidRPr="00B0496C">
              <w:rPr>
                <w:rFonts w:ascii="Times New Roman" w:hAnsi="Times New Roman"/>
                <w:iCs/>
                <w:sz w:val="24"/>
                <w:szCs w:val="24"/>
              </w:rPr>
              <w:fldChar w:fldCharType="separate"/>
            </w:r>
            <w:r w:rsidR="00A646B6">
              <w:t> </w:t>
            </w:r>
            <w:r w:rsidR="00A646B6">
              <w:t> </w:t>
            </w:r>
            <w:r w:rsidR="00A646B6">
              <w:t> </w:t>
            </w:r>
            <w:r w:rsidR="00A646B6">
              <w:t> </w:t>
            </w:r>
            <w:r w:rsidR="00A646B6">
              <w:t> </w:t>
            </w:r>
            <w:r w:rsidRPr="00B0496C">
              <w:rPr>
                <w:rFonts w:ascii="Times New Roman" w:hAnsi="Times New Roman"/>
                <w:iCs/>
                <w:sz w:val="24"/>
                <w:szCs w:val="24"/>
              </w:rPr>
              <w:fldChar w:fldCharType="end"/>
            </w:r>
          </w:p>
        </w:tc>
      </w:tr>
      <w:tr w:rsidR="00A646B6" w:rsidRPr="00B0496C" w:rsidTr="00625323"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:rsidR="00A646B6" w:rsidRPr="00B0496C" w:rsidRDefault="00A646B6" w:rsidP="00B0496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iCs/>
                <w:sz w:val="18"/>
                <w:szCs w:val="20"/>
              </w:rPr>
            </w:pPr>
            <w:r w:rsidRPr="00B0496C">
              <w:rPr>
                <w:rFonts w:ascii="Times New Roman" w:hAnsi="Times New Roman"/>
                <w:i/>
                <w:iCs/>
                <w:sz w:val="18"/>
                <w:szCs w:val="20"/>
              </w:rPr>
              <w:t>(vadovų (administracijos vadovų) vardai, pavardės, asmens kodai)</w:t>
            </w:r>
          </w:p>
        </w:tc>
      </w:tr>
    </w:tbl>
    <w:p w:rsidR="00A646B6" w:rsidRPr="00B0496C" w:rsidRDefault="00A646B6" w:rsidP="00B0496C">
      <w:pPr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A646B6" w:rsidRPr="00625323" w:rsidRDefault="00A646B6" w:rsidP="00625323">
      <w:pPr>
        <w:keepNext/>
        <w:spacing w:after="0" w:line="240" w:lineRule="auto"/>
        <w:jc w:val="both"/>
        <w:outlineLvl w:val="0"/>
        <w:rPr>
          <w:rFonts w:ascii="Times New Roman" w:hAnsi="Times New Roman"/>
          <w:sz w:val="24"/>
          <w:szCs w:val="20"/>
        </w:rPr>
      </w:pPr>
      <w:r w:rsidRPr="00625323">
        <w:rPr>
          <w:rFonts w:ascii="Times New Roman" w:hAnsi="Times New Roman"/>
          <w:sz w:val="24"/>
          <w:szCs w:val="20"/>
        </w:rPr>
        <w:t>Marijampolės savivaldybės</w:t>
      </w:r>
    </w:p>
    <w:p w:rsidR="00A646B6" w:rsidRPr="00625323" w:rsidRDefault="00A646B6" w:rsidP="00625323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625323">
        <w:rPr>
          <w:rFonts w:ascii="Times New Roman" w:hAnsi="Times New Roman"/>
          <w:sz w:val="24"/>
          <w:szCs w:val="20"/>
        </w:rPr>
        <w:t>administracijos direktoriui</w:t>
      </w:r>
    </w:p>
    <w:p w:rsidR="00A646B6" w:rsidRDefault="00A646B6" w:rsidP="00B0496C">
      <w:pPr>
        <w:spacing w:after="0" w:line="240" w:lineRule="auto"/>
        <w:jc w:val="both"/>
        <w:rPr>
          <w:rFonts w:ascii="Times New Roman" w:hAnsi="Times New Roman"/>
          <w:i/>
          <w:color w:val="000080"/>
          <w:sz w:val="16"/>
          <w:szCs w:val="20"/>
        </w:rPr>
      </w:pPr>
      <w:r w:rsidRPr="00B0496C">
        <w:rPr>
          <w:rFonts w:ascii="Times New Roman" w:hAnsi="Times New Roman"/>
          <w:i/>
          <w:color w:val="000080"/>
          <w:sz w:val="16"/>
          <w:szCs w:val="20"/>
        </w:rPr>
        <w:t xml:space="preserve"> </w:t>
      </w:r>
    </w:p>
    <w:p w:rsidR="00A040B4" w:rsidRPr="00B0496C" w:rsidRDefault="00A040B4" w:rsidP="00B0496C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A646B6" w:rsidRPr="00B0496C" w:rsidRDefault="00A646B6" w:rsidP="00B0496C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B0496C">
        <w:rPr>
          <w:rFonts w:ascii="Times New Roman" w:hAnsi="Times New Roman"/>
          <w:b/>
          <w:sz w:val="24"/>
          <w:szCs w:val="20"/>
        </w:rPr>
        <w:t>PARAIŠKA</w:t>
      </w:r>
    </w:p>
    <w:p w:rsidR="00A646B6" w:rsidRPr="00B0496C" w:rsidRDefault="00A646B6" w:rsidP="00B0496C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B0496C">
        <w:rPr>
          <w:rFonts w:ascii="Times New Roman" w:hAnsi="Times New Roman"/>
          <w:b/>
          <w:sz w:val="24"/>
          <w:szCs w:val="20"/>
        </w:rPr>
        <w:t>DĖL NETERMINUOTOS ALKOHOLIO LICENCIJOS IŠDAVIMO</w:t>
      </w:r>
    </w:p>
    <w:p w:rsidR="00A646B6" w:rsidRPr="00B0496C" w:rsidRDefault="00A646B6" w:rsidP="00B0496C">
      <w:pPr>
        <w:spacing w:after="0" w:line="240" w:lineRule="auto"/>
        <w:jc w:val="center"/>
        <w:rPr>
          <w:rFonts w:ascii="Times New Roman" w:hAnsi="Times New Roman"/>
          <w:b/>
          <w:sz w:val="16"/>
          <w:szCs w:val="20"/>
        </w:rPr>
      </w:pPr>
    </w:p>
    <w:tbl>
      <w:tblPr>
        <w:tblW w:w="0" w:type="auto"/>
        <w:jc w:val="center"/>
        <w:tblInd w:w="95" w:type="dxa"/>
        <w:tblLayout w:type="fixed"/>
        <w:tblLook w:val="0000"/>
      </w:tblPr>
      <w:tblGrid>
        <w:gridCol w:w="4045"/>
      </w:tblGrid>
      <w:tr w:rsidR="00A646B6" w:rsidRPr="00B0496C" w:rsidTr="00625323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:rsidR="00A646B6" w:rsidRPr="00B0496C" w:rsidRDefault="00A646B6" w:rsidP="00B0496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t>20</w:t>
            </w:r>
            <w:bookmarkStart w:id="3" w:name="Text32"/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B0496C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3"/>
            <w:r w:rsidRPr="00B0496C">
              <w:rPr>
                <w:rFonts w:ascii="Times New Roman" w:hAnsi="Times New Roman"/>
                <w:sz w:val="24"/>
                <w:szCs w:val="20"/>
              </w:rPr>
              <w:t>-</w:t>
            </w:r>
            <w:bookmarkStart w:id="4" w:name="Text5"/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0496C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4"/>
            <w:r w:rsidRPr="00B0496C">
              <w:rPr>
                <w:rFonts w:ascii="Times New Roman" w:hAnsi="Times New Roman"/>
                <w:sz w:val="24"/>
                <w:szCs w:val="20"/>
              </w:rPr>
              <w:t>-</w:t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0496C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</w:p>
        </w:tc>
      </w:tr>
      <w:tr w:rsidR="00A646B6" w:rsidRPr="00B0496C" w:rsidTr="00625323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:rsidR="00A646B6" w:rsidRPr="00B0496C" w:rsidRDefault="00A646B6" w:rsidP="00B0496C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t>Marijampolė</w:t>
            </w:r>
          </w:p>
        </w:tc>
      </w:tr>
    </w:tbl>
    <w:p w:rsidR="00A646B6" w:rsidRPr="00B0496C" w:rsidRDefault="00A646B6" w:rsidP="00B0496C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20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993"/>
        <w:gridCol w:w="567"/>
        <w:gridCol w:w="1134"/>
        <w:gridCol w:w="7371"/>
      </w:tblGrid>
      <w:tr w:rsidR="00A646B6" w:rsidRPr="00B0496C" w:rsidTr="00625323">
        <w:trPr>
          <w:trHeight w:val="340"/>
        </w:trPr>
        <w:tc>
          <w:tcPr>
            <w:tcW w:w="10065" w:type="dxa"/>
            <w:gridSpan w:val="4"/>
            <w:vAlign w:val="center"/>
          </w:tcPr>
          <w:p w:rsidR="00A646B6" w:rsidRPr="00B0496C" w:rsidRDefault="00A646B6" w:rsidP="00B0496C">
            <w:pPr>
              <w:keepNext/>
              <w:spacing w:after="0" w:line="240" w:lineRule="auto"/>
              <w:ind w:firstLine="744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t>Prašau išduoti licenciją:</w:t>
            </w:r>
          </w:p>
        </w:tc>
      </w:tr>
      <w:tr w:rsidR="00A646B6" w:rsidRPr="00B0496C" w:rsidTr="00625323">
        <w:trPr>
          <w:cantSplit/>
          <w:trHeight w:val="307"/>
        </w:trPr>
        <w:tc>
          <w:tcPr>
            <w:tcW w:w="993" w:type="dxa"/>
            <w:vMerge w:val="restart"/>
            <w:vAlign w:val="center"/>
          </w:tcPr>
          <w:p w:rsidR="00A646B6" w:rsidRPr="00A040B4" w:rsidRDefault="00A646B6" w:rsidP="00B0496C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0B4">
              <w:rPr>
                <w:rFonts w:ascii="Times New Roman" w:hAnsi="Times New Roman"/>
                <w:sz w:val="24"/>
                <w:szCs w:val="24"/>
              </w:rPr>
              <w:t>Licen-cijos</w:t>
            </w:r>
            <w:proofErr w:type="spellEnd"/>
            <w:r w:rsidRPr="00A040B4">
              <w:rPr>
                <w:rFonts w:ascii="Times New Roman" w:hAnsi="Times New Roman"/>
                <w:sz w:val="24"/>
                <w:szCs w:val="24"/>
              </w:rPr>
              <w:t xml:space="preserve"> rūšis:</w:t>
            </w:r>
          </w:p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i/>
                <w:iCs/>
                <w:vertAlign w:val="superscript"/>
              </w:rPr>
            </w:pPr>
            <w:r w:rsidRPr="00B0496C">
              <w:rPr>
                <w:rFonts w:ascii="Times New Roman" w:hAnsi="Times New Roman"/>
                <w:i/>
                <w:iCs/>
                <w:vertAlign w:val="superscript"/>
              </w:rPr>
              <w:t>(pažymėti</w:t>
            </w:r>
          </w:p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</w:rPr>
            </w:pPr>
            <w:r w:rsidRPr="00B0496C">
              <w:rPr>
                <w:rFonts w:ascii="Times New Roman" w:hAnsi="Times New Roman"/>
                <w:i/>
                <w:iCs/>
                <w:vertAlign w:val="superscript"/>
              </w:rPr>
              <w:t>tik vieną)</w:t>
            </w:r>
          </w:p>
        </w:tc>
        <w:bookmarkStart w:id="5" w:name="Check1"/>
        <w:tc>
          <w:tcPr>
            <w:tcW w:w="567" w:type="dxa"/>
            <w:vAlign w:val="center"/>
          </w:tcPr>
          <w:p w:rsidR="00A646B6" w:rsidRPr="00A040B4" w:rsidRDefault="00BC5FC2" w:rsidP="00B0496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0B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646B6" w:rsidRPr="00A040B4"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Pr="00A040B4">
              <w:rPr>
                <w:rFonts w:ascii="Times New Roman" w:hAnsi="Times New Roman"/>
                <w:sz w:val="24"/>
                <w:szCs w:val="24"/>
              </w:rPr>
            </w:r>
            <w:r w:rsidRPr="00A040B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040B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8505" w:type="dxa"/>
            <w:gridSpan w:val="2"/>
            <w:tcBorders>
              <w:bottom w:val="single" w:sz="2" w:space="0" w:color="auto"/>
            </w:tcBorders>
            <w:vAlign w:val="center"/>
          </w:tcPr>
          <w:p w:rsidR="00A646B6" w:rsidRPr="00A040B4" w:rsidRDefault="00A646B6" w:rsidP="00B0496C">
            <w:pPr>
              <w:spacing w:after="0" w:line="240" w:lineRule="auto"/>
              <w:ind w:right="-108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A040B4">
              <w:rPr>
                <w:rFonts w:ascii="Times New Roman" w:hAnsi="Times New Roman"/>
                <w:sz w:val="24"/>
                <w:szCs w:val="24"/>
              </w:rPr>
              <w:t>verstis mažmenine prekyba alkoholiniais gėrimais</w:t>
            </w:r>
          </w:p>
        </w:tc>
      </w:tr>
      <w:tr w:rsidR="00A646B6" w:rsidRPr="00B0496C" w:rsidTr="00625323">
        <w:trPr>
          <w:cantSplit/>
          <w:trHeight w:val="420"/>
        </w:trPr>
        <w:tc>
          <w:tcPr>
            <w:tcW w:w="993" w:type="dxa"/>
            <w:vMerge/>
          </w:tcPr>
          <w:p w:rsidR="00A646B6" w:rsidRPr="00B0496C" w:rsidRDefault="00A646B6" w:rsidP="00B0496C">
            <w:pPr>
              <w:keepNext/>
              <w:spacing w:after="0" w:line="240" w:lineRule="auto"/>
              <w:jc w:val="center"/>
              <w:outlineLvl w:val="2"/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</w:rPr>
            </w:pPr>
          </w:p>
        </w:tc>
        <w:bookmarkStart w:id="6" w:name="Check2"/>
        <w:tc>
          <w:tcPr>
            <w:tcW w:w="567" w:type="dxa"/>
            <w:vAlign w:val="center"/>
          </w:tcPr>
          <w:p w:rsidR="00A646B6" w:rsidRPr="00A040B4" w:rsidRDefault="00BC5FC2" w:rsidP="00B0496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0B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646B6" w:rsidRPr="00A040B4"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Pr="00A040B4">
              <w:rPr>
                <w:rFonts w:ascii="Times New Roman" w:hAnsi="Times New Roman"/>
                <w:sz w:val="24"/>
                <w:szCs w:val="24"/>
              </w:rPr>
            </w:r>
            <w:r w:rsidRPr="00A040B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040B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8505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A646B6" w:rsidRPr="00A040B4" w:rsidRDefault="00A646B6" w:rsidP="00B0496C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A040B4">
              <w:rPr>
                <w:rFonts w:ascii="Times New Roman" w:hAnsi="Times New Roman"/>
                <w:sz w:val="24"/>
                <w:szCs w:val="24"/>
              </w:rPr>
              <w:t>verstis mažmenine prekyba alkoholiniais gėrimais, kurių tūrinė etilo alkoholio koncentracija neviršija 22 procentų</w:t>
            </w:r>
          </w:p>
        </w:tc>
      </w:tr>
      <w:tr w:rsidR="00A646B6" w:rsidRPr="00B0496C" w:rsidTr="00625323">
        <w:trPr>
          <w:cantSplit/>
          <w:trHeight w:val="370"/>
        </w:trPr>
        <w:tc>
          <w:tcPr>
            <w:tcW w:w="993" w:type="dxa"/>
            <w:vMerge/>
            <w:vAlign w:val="center"/>
          </w:tcPr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A646B6" w:rsidRPr="00A040B4" w:rsidRDefault="00BC5FC2" w:rsidP="00B0496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0B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646B6" w:rsidRPr="00A040B4"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Pr="00A040B4">
              <w:rPr>
                <w:rFonts w:ascii="Times New Roman" w:hAnsi="Times New Roman"/>
                <w:sz w:val="24"/>
                <w:szCs w:val="24"/>
              </w:rPr>
            </w:r>
            <w:r w:rsidRPr="00A040B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040B4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8505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A646B6" w:rsidRPr="00A040B4" w:rsidRDefault="00A646B6" w:rsidP="00B0496C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A040B4">
              <w:rPr>
                <w:rFonts w:ascii="Times New Roman" w:hAnsi="Times New Roman"/>
                <w:sz w:val="24"/>
                <w:szCs w:val="24"/>
              </w:rPr>
              <w:t>verstis mažmenine prekyba alumi, alaus mišiniais su nealkoholiniais gėrimais, natūralios fermentacijos sidru, kurio tūrinė etilo alkoholio koncentracija neviršija 8,5 procento</w:t>
            </w:r>
          </w:p>
        </w:tc>
      </w:tr>
      <w:tr w:rsidR="00A646B6" w:rsidRPr="00B0496C" w:rsidTr="00625323">
        <w:trPr>
          <w:cantSplit/>
          <w:trHeight w:val="512"/>
        </w:trPr>
        <w:tc>
          <w:tcPr>
            <w:tcW w:w="993" w:type="dxa"/>
            <w:vMerge/>
            <w:vAlign w:val="center"/>
          </w:tcPr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</w:p>
        </w:tc>
        <w:bookmarkStart w:id="7" w:name="Check3"/>
        <w:tc>
          <w:tcPr>
            <w:tcW w:w="567" w:type="dxa"/>
            <w:vAlign w:val="center"/>
          </w:tcPr>
          <w:p w:rsidR="00A646B6" w:rsidRPr="00A040B4" w:rsidRDefault="00BC5FC2" w:rsidP="00B0496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0B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A040B4"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Pr="00A040B4">
              <w:rPr>
                <w:rFonts w:ascii="Times New Roman" w:hAnsi="Times New Roman"/>
                <w:sz w:val="24"/>
                <w:szCs w:val="24"/>
              </w:rPr>
            </w:r>
            <w:r w:rsidRPr="00A040B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040B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8505" w:type="dxa"/>
            <w:gridSpan w:val="2"/>
            <w:tcBorders>
              <w:top w:val="single" w:sz="2" w:space="0" w:color="auto"/>
            </w:tcBorders>
            <w:vAlign w:val="center"/>
          </w:tcPr>
          <w:p w:rsidR="00A646B6" w:rsidRPr="00A040B4" w:rsidRDefault="00A646B6" w:rsidP="00625323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A040B4">
              <w:rPr>
                <w:rFonts w:ascii="Times New Roman" w:hAnsi="Times New Roman"/>
                <w:sz w:val="24"/>
                <w:szCs w:val="24"/>
              </w:rPr>
              <w:t>verstis mažmenine prekyba alumi, alaus mišiniais su nealkoholiniais gėrimais, natūralios fermentacijos sidru, kurių tūrinė etilo alkoholio koncentracija neviršija 7,5 procento</w:t>
            </w:r>
          </w:p>
        </w:tc>
      </w:tr>
      <w:tr w:rsidR="00A646B6" w:rsidRPr="00B0496C" w:rsidTr="00625323">
        <w:trPr>
          <w:trHeight w:val="293"/>
        </w:trPr>
        <w:tc>
          <w:tcPr>
            <w:tcW w:w="2694" w:type="dxa"/>
            <w:gridSpan w:val="3"/>
            <w:vAlign w:val="bottom"/>
          </w:tcPr>
          <w:p w:rsidR="00A646B6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</w:p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t>Prekybos vietos adresas: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vAlign w:val="bottom"/>
          </w:tcPr>
          <w:p w:rsidR="00A646B6" w:rsidRPr="00B0496C" w:rsidRDefault="00A646B6" w:rsidP="00B0496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u w:val="single"/>
              </w:rPr>
            </w:pPr>
          </w:p>
        </w:tc>
      </w:tr>
      <w:tr w:rsidR="00A646B6" w:rsidRPr="00B0496C" w:rsidTr="00625323">
        <w:trPr>
          <w:trHeight w:val="217"/>
        </w:trPr>
        <w:tc>
          <w:tcPr>
            <w:tcW w:w="10065" w:type="dxa"/>
            <w:gridSpan w:val="4"/>
            <w:tcBorders>
              <w:top w:val="single" w:sz="4" w:space="0" w:color="auto"/>
            </w:tcBorders>
            <w:vAlign w:val="bottom"/>
          </w:tcPr>
          <w:p w:rsidR="00A646B6" w:rsidRPr="00B0496C" w:rsidRDefault="00A646B6" w:rsidP="00B0496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0496C">
              <w:rPr>
                <w:rFonts w:ascii="Times New Roman" w:hAnsi="Times New Roman"/>
                <w:i/>
                <w:sz w:val="18"/>
                <w:szCs w:val="18"/>
              </w:rPr>
              <w:t xml:space="preserve">                                                   (nurodyti statinio unikalų numerį, suteiktą Nekilnojamojo turto registre)</w:t>
            </w:r>
          </w:p>
        </w:tc>
      </w:tr>
    </w:tbl>
    <w:p w:rsidR="00A646B6" w:rsidRPr="00B0496C" w:rsidRDefault="00A646B6" w:rsidP="00B0496C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1418"/>
        <w:gridCol w:w="850"/>
        <w:gridCol w:w="142"/>
        <w:gridCol w:w="1559"/>
        <w:gridCol w:w="142"/>
        <w:gridCol w:w="1418"/>
        <w:gridCol w:w="708"/>
        <w:gridCol w:w="567"/>
        <w:gridCol w:w="567"/>
        <w:gridCol w:w="993"/>
        <w:gridCol w:w="850"/>
        <w:gridCol w:w="425"/>
        <w:gridCol w:w="426"/>
      </w:tblGrid>
      <w:tr w:rsidR="00A646B6" w:rsidRPr="00B0496C" w:rsidTr="00625323">
        <w:trPr>
          <w:gridAfter w:val="1"/>
          <w:wAfter w:w="426" w:type="dxa"/>
          <w:trHeight w:val="366"/>
        </w:trPr>
        <w:tc>
          <w:tcPr>
            <w:tcW w:w="2268" w:type="dxa"/>
            <w:gridSpan w:val="2"/>
            <w:vMerge w:val="restart"/>
            <w:vAlign w:val="center"/>
          </w:tcPr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t xml:space="preserve">Prekybos vietos </w:t>
            </w:r>
          </w:p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t>pavadinimas:</w:t>
            </w:r>
          </w:p>
          <w:p w:rsidR="00A646B6" w:rsidRPr="00B0496C" w:rsidRDefault="00A646B6" w:rsidP="00B049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</w:pPr>
            <w:r w:rsidRPr="00B0496C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t>(pažymėti tik vieną arba įrašyti kitą)</w:t>
            </w:r>
          </w:p>
        </w:tc>
        <w:bookmarkStart w:id="8" w:name="Check8"/>
        <w:tc>
          <w:tcPr>
            <w:tcW w:w="1701" w:type="dxa"/>
            <w:gridSpan w:val="2"/>
            <w:vAlign w:val="center"/>
          </w:tcPr>
          <w:p w:rsidR="00A646B6" w:rsidRPr="00B0496C" w:rsidRDefault="00BC5FC2" w:rsidP="00B0496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  <w:szCs w:val="20"/>
              </w:rPr>
            </w:r>
            <w:r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8"/>
            <w:r w:rsidR="00A646B6" w:rsidRPr="00B0496C">
              <w:rPr>
                <w:rFonts w:ascii="Times New Roman" w:hAnsi="Times New Roman"/>
                <w:sz w:val="24"/>
                <w:szCs w:val="20"/>
              </w:rPr>
              <w:t xml:space="preserve"> kavinė</w:t>
            </w:r>
          </w:p>
        </w:tc>
        <w:bookmarkStart w:id="9" w:name="Check9"/>
        <w:tc>
          <w:tcPr>
            <w:tcW w:w="1560" w:type="dxa"/>
            <w:gridSpan w:val="2"/>
            <w:vAlign w:val="center"/>
          </w:tcPr>
          <w:p w:rsidR="00A646B6" w:rsidRPr="00B0496C" w:rsidRDefault="00BC5FC2" w:rsidP="00B0496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  <w:szCs w:val="20"/>
              </w:rPr>
            </w:r>
            <w:r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9"/>
            <w:r w:rsidR="00A646B6" w:rsidRPr="00B0496C">
              <w:rPr>
                <w:rFonts w:ascii="Times New Roman" w:hAnsi="Times New Roman"/>
                <w:sz w:val="24"/>
                <w:szCs w:val="20"/>
              </w:rPr>
              <w:t xml:space="preserve"> baras</w:t>
            </w:r>
          </w:p>
        </w:tc>
        <w:bookmarkStart w:id="10" w:name="Check10"/>
        <w:tc>
          <w:tcPr>
            <w:tcW w:w="1842" w:type="dxa"/>
            <w:gridSpan w:val="3"/>
            <w:vAlign w:val="center"/>
          </w:tcPr>
          <w:p w:rsidR="00A646B6" w:rsidRPr="00B0496C" w:rsidRDefault="00BC5FC2" w:rsidP="00B0496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  <w:szCs w:val="20"/>
              </w:rPr>
            </w:r>
            <w:r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10"/>
            <w:r w:rsidR="00A646B6" w:rsidRPr="00B0496C">
              <w:rPr>
                <w:rFonts w:ascii="Times New Roman" w:hAnsi="Times New Roman"/>
                <w:sz w:val="24"/>
                <w:szCs w:val="20"/>
              </w:rPr>
              <w:t xml:space="preserve"> restoranas</w:t>
            </w:r>
          </w:p>
        </w:tc>
        <w:bookmarkStart w:id="11" w:name="Check12"/>
        <w:tc>
          <w:tcPr>
            <w:tcW w:w="2268" w:type="dxa"/>
            <w:gridSpan w:val="3"/>
            <w:vAlign w:val="center"/>
          </w:tcPr>
          <w:p w:rsidR="00A646B6" w:rsidRPr="00B0496C" w:rsidRDefault="00BC5FC2" w:rsidP="00B0496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  <w:szCs w:val="20"/>
              </w:rPr>
            </w:r>
            <w:r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11"/>
            <w:r w:rsidR="00A646B6" w:rsidRPr="00B0496C">
              <w:rPr>
                <w:rFonts w:ascii="Times New Roman" w:hAnsi="Times New Roman"/>
                <w:sz w:val="24"/>
                <w:szCs w:val="20"/>
              </w:rPr>
              <w:t xml:space="preserve"> paviljonas</w:t>
            </w:r>
          </w:p>
        </w:tc>
      </w:tr>
      <w:tr w:rsidR="00A646B6" w:rsidRPr="00B0496C" w:rsidTr="00625323">
        <w:trPr>
          <w:cantSplit/>
          <w:trHeight w:val="465"/>
        </w:trPr>
        <w:tc>
          <w:tcPr>
            <w:tcW w:w="2268" w:type="dxa"/>
            <w:gridSpan w:val="2"/>
            <w:vMerge/>
            <w:vAlign w:val="center"/>
          </w:tcPr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</w:p>
        </w:tc>
        <w:bookmarkStart w:id="12" w:name="Check13"/>
        <w:tc>
          <w:tcPr>
            <w:tcW w:w="3969" w:type="dxa"/>
            <w:gridSpan w:val="5"/>
            <w:vAlign w:val="center"/>
          </w:tcPr>
          <w:p w:rsidR="00A646B6" w:rsidRPr="00B0496C" w:rsidRDefault="00BC5FC2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  <w:szCs w:val="20"/>
              </w:rPr>
            </w:r>
            <w:r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12"/>
            <w:r w:rsidR="00A646B6" w:rsidRPr="00B0496C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A646B6" w:rsidRPr="00B0496C">
              <w:rPr>
                <w:rFonts w:ascii="Times New Roman" w:hAnsi="Times New Roman"/>
                <w:sz w:val="24"/>
                <w:szCs w:val="24"/>
              </w:rPr>
              <w:t>alkoholinių gėrimų parduotuvė</w:t>
            </w:r>
          </w:p>
        </w:tc>
        <w:bookmarkStart w:id="13" w:name="Check14"/>
        <w:tc>
          <w:tcPr>
            <w:tcW w:w="3828" w:type="dxa"/>
            <w:gridSpan w:val="6"/>
            <w:vAlign w:val="center"/>
          </w:tcPr>
          <w:p w:rsidR="00A646B6" w:rsidRPr="00B0496C" w:rsidRDefault="00BC5FC2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  <w:szCs w:val="20"/>
              </w:rPr>
            </w:r>
            <w:r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13"/>
            <w:r w:rsidR="00A646B6" w:rsidRPr="00B0496C">
              <w:rPr>
                <w:rFonts w:ascii="Times New Roman" w:hAnsi="Times New Roman"/>
                <w:sz w:val="24"/>
                <w:szCs w:val="20"/>
              </w:rPr>
              <w:t xml:space="preserve"> alkoholinių gėrimų skyrius</w:t>
            </w:r>
          </w:p>
        </w:tc>
      </w:tr>
      <w:tr w:rsidR="00A646B6" w:rsidRPr="00B0496C" w:rsidTr="00625323">
        <w:trPr>
          <w:trHeight w:val="363"/>
        </w:trPr>
        <w:tc>
          <w:tcPr>
            <w:tcW w:w="2268" w:type="dxa"/>
            <w:gridSpan w:val="2"/>
            <w:vMerge/>
            <w:vAlign w:val="center"/>
          </w:tcPr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</w:p>
        </w:tc>
        <w:bookmarkStart w:id="14" w:name="Check17"/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A646B6" w:rsidRPr="00B0496C" w:rsidRDefault="00BC5FC2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  <w:szCs w:val="20"/>
              </w:rPr>
            </w:r>
            <w:r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14"/>
            <w:r w:rsidR="00A646B6" w:rsidRPr="00B0496C">
              <w:rPr>
                <w:rFonts w:ascii="Times New Roman" w:hAnsi="Times New Roman"/>
                <w:sz w:val="24"/>
                <w:szCs w:val="20"/>
              </w:rPr>
              <w:t xml:space="preserve"> kitas</w:t>
            </w:r>
          </w:p>
        </w:tc>
        <w:tc>
          <w:tcPr>
            <w:tcW w:w="6096" w:type="dxa"/>
            <w:gridSpan w:val="9"/>
            <w:tcBorders>
              <w:bottom w:val="single" w:sz="4" w:space="0" w:color="auto"/>
            </w:tcBorders>
            <w:vAlign w:val="center"/>
          </w:tcPr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bookmarkStart w:id="15" w:name="Text24"/>
            <w:r w:rsidR="00BC5FC2" w:rsidRPr="00B0496C">
              <w:rPr>
                <w:rFonts w:ascii="Times New Roman" w:hAnsi="Times New Roman"/>
                <w:sz w:val="24"/>
                <w:szCs w:val="20"/>
                <w:u w:val="single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B0496C">
              <w:rPr>
                <w:rFonts w:ascii="Times New Roman" w:hAnsi="Times New Roman"/>
                <w:sz w:val="24"/>
                <w:szCs w:val="20"/>
                <w:u w:val="single"/>
              </w:rPr>
              <w:instrText xml:space="preserve"> FORMTEXT </w:instrText>
            </w:r>
            <w:r w:rsidR="00BC5FC2" w:rsidRPr="00B0496C">
              <w:rPr>
                <w:rFonts w:ascii="Times New Roman" w:hAnsi="Times New Roman"/>
                <w:sz w:val="24"/>
                <w:szCs w:val="20"/>
                <w:u w:val="single"/>
              </w:rPr>
            </w:r>
            <w:r w:rsidR="00BC5FC2" w:rsidRPr="00B0496C">
              <w:rPr>
                <w:rFonts w:ascii="Times New Roman" w:hAnsi="Times New Roman"/>
                <w:sz w:val="24"/>
                <w:szCs w:val="20"/>
                <w:u w:val="single"/>
              </w:rPr>
              <w:fldChar w:fldCharType="separate"/>
            </w:r>
            <w:r w:rsidRPr="00B0496C">
              <w:rPr>
                <w:rFonts w:ascii="Times New Roman" w:hAnsi="Times New Roman"/>
                <w:noProof/>
                <w:sz w:val="24"/>
                <w:szCs w:val="20"/>
                <w:u w:val="single"/>
              </w:rPr>
              <w:t> </w:t>
            </w:r>
            <w:r w:rsidRPr="00B0496C">
              <w:rPr>
                <w:rFonts w:ascii="Times New Roman" w:hAnsi="Times New Roman"/>
                <w:noProof/>
                <w:sz w:val="24"/>
                <w:szCs w:val="20"/>
                <w:u w:val="single"/>
              </w:rPr>
              <w:t xml:space="preserve">                                                </w:t>
            </w:r>
            <w:r w:rsidRPr="00B0496C">
              <w:rPr>
                <w:rFonts w:ascii="Times New Roman" w:hAnsi="Times New Roman"/>
                <w:noProof/>
                <w:sz w:val="24"/>
                <w:szCs w:val="20"/>
                <w:u w:val="single"/>
              </w:rPr>
              <w:t> </w:t>
            </w:r>
            <w:r w:rsidRPr="00B0496C">
              <w:rPr>
                <w:rFonts w:ascii="Times New Roman" w:hAnsi="Times New Roman"/>
                <w:noProof/>
                <w:sz w:val="24"/>
                <w:szCs w:val="20"/>
                <w:u w:val="single"/>
              </w:rPr>
              <w:t> </w:t>
            </w:r>
            <w:r w:rsidRPr="00B0496C">
              <w:rPr>
                <w:rFonts w:ascii="Times New Roman" w:hAnsi="Times New Roman"/>
                <w:noProof/>
                <w:sz w:val="24"/>
                <w:szCs w:val="20"/>
                <w:u w:val="single"/>
              </w:rPr>
              <w:t> </w:t>
            </w:r>
            <w:r w:rsidRPr="00B0496C">
              <w:rPr>
                <w:rFonts w:ascii="Times New Roman" w:hAnsi="Times New Roman"/>
                <w:noProof/>
                <w:sz w:val="24"/>
                <w:szCs w:val="20"/>
                <w:u w:val="single"/>
              </w:rPr>
              <w:t> </w:t>
            </w:r>
            <w:r w:rsidR="00BC5FC2" w:rsidRPr="00B0496C">
              <w:rPr>
                <w:rFonts w:ascii="Times New Roman" w:hAnsi="Times New Roman"/>
                <w:sz w:val="24"/>
                <w:szCs w:val="20"/>
                <w:u w:val="single"/>
              </w:rPr>
              <w:fldChar w:fldCharType="end"/>
            </w:r>
            <w:bookmarkEnd w:id="15"/>
          </w:p>
        </w:tc>
      </w:tr>
      <w:tr w:rsidR="00A646B6" w:rsidRPr="00B0496C" w:rsidTr="00625323">
        <w:trPr>
          <w:trHeight w:val="485"/>
        </w:trPr>
        <w:tc>
          <w:tcPr>
            <w:tcW w:w="1418" w:type="dxa"/>
            <w:vAlign w:val="center"/>
          </w:tcPr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t>Prekybos laikas</w:t>
            </w:r>
          </w:p>
        </w:tc>
        <w:tc>
          <w:tcPr>
            <w:tcW w:w="2693" w:type="dxa"/>
            <w:gridSpan w:val="4"/>
            <w:tcBorders>
              <w:bottom w:val="single" w:sz="2" w:space="0" w:color="auto"/>
            </w:tcBorders>
            <w:vAlign w:val="center"/>
          </w:tcPr>
          <w:p w:rsidR="00A646B6" w:rsidRPr="00B0496C" w:rsidRDefault="00A646B6" w:rsidP="00B049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t xml:space="preserve">nuo </w:t>
            </w:r>
            <w:bookmarkStart w:id="16" w:name="Text20"/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B0496C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16"/>
            <w:r w:rsidRPr="00B0496C">
              <w:rPr>
                <w:rFonts w:ascii="Times New Roman" w:hAnsi="Times New Roman"/>
                <w:sz w:val="24"/>
                <w:szCs w:val="20"/>
              </w:rPr>
              <w:t xml:space="preserve"> iki </w:t>
            </w:r>
            <w:bookmarkStart w:id="17" w:name="Text21"/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B0496C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BC5FC2"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17"/>
            <w:r w:rsidRPr="00B0496C">
              <w:rPr>
                <w:rFonts w:ascii="Times New Roman" w:hAnsi="Times New Roman"/>
                <w:sz w:val="24"/>
                <w:szCs w:val="20"/>
              </w:rPr>
              <w:t xml:space="preserve"> val. </w:t>
            </w:r>
          </w:p>
        </w:tc>
        <w:tc>
          <w:tcPr>
            <w:tcW w:w="1418" w:type="dxa"/>
            <w:vAlign w:val="center"/>
          </w:tcPr>
          <w:p w:rsidR="00A646B6" w:rsidRPr="00B0496C" w:rsidRDefault="00A646B6" w:rsidP="00B0496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t>Pardavimo būdas:</w:t>
            </w:r>
          </w:p>
        </w:tc>
        <w:bookmarkStart w:id="18" w:name="Check6"/>
        <w:tc>
          <w:tcPr>
            <w:tcW w:w="2835" w:type="dxa"/>
            <w:gridSpan w:val="4"/>
            <w:tcBorders>
              <w:bottom w:val="single" w:sz="2" w:space="0" w:color="auto"/>
            </w:tcBorders>
            <w:vAlign w:val="center"/>
          </w:tcPr>
          <w:p w:rsidR="00A646B6" w:rsidRPr="00B0496C" w:rsidRDefault="00BC5FC2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  <w:szCs w:val="20"/>
              </w:rPr>
            </w:r>
            <w:r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18"/>
            <w:r w:rsidR="00A646B6" w:rsidRPr="00B0496C">
              <w:rPr>
                <w:rFonts w:ascii="Times New Roman" w:hAnsi="Times New Roman"/>
                <w:sz w:val="24"/>
                <w:szCs w:val="20"/>
              </w:rPr>
              <w:t xml:space="preserve"> vartoti vietoje ir /ar</w:t>
            </w:r>
          </w:p>
        </w:tc>
        <w:bookmarkStart w:id="19" w:name="Check7"/>
        <w:tc>
          <w:tcPr>
            <w:tcW w:w="1701" w:type="dxa"/>
            <w:gridSpan w:val="3"/>
            <w:tcBorders>
              <w:bottom w:val="single" w:sz="2" w:space="0" w:color="auto"/>
            </w:tcBorders>
            <w:vAlign w:val="center"/>
          </w:tcPr>
          <w:p w:rsidR="00A646B6" w:rsidRPr="00B0496C" w:rsidRDefault="00BC5FC2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  <w:szCs w:val="20"/>
              </w:rPr>
            </w:r>
            <w:r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bookmarkEnd w:id="19"/>
            <w:r w:rsidR="00A646B6" w:rsidRPr="00B0496C">
              <w:rPr>
                <w:rFonts w:ascii="Times New Roman" w:hAnsi="Times New Roman"/>
                <w:sz w:val="24"/>
                <w:szCs w:val="20"/>
              </w:rPr>
              <w:t xml:space="preserve"> išsinešti</w:t>
            </w:r>
          </w:p>
        </w:tc>
      </w:tr>
      <w:tr w:rsidR="00A646B6" w:rsidRPr="00B0496C" w:rsidTr="00625323">
        <w:trPr>
          <w:gridAfter w:val="2"/>
          <w:wAfter w:w="851" w:type="dxa"/>
          <w:trHeight w:val="397"/>
        </w:trPr>
        <w:tc>
          <w:tcPr>
            <w:tcW w:w="2410" w:type="dxa"/>
            <w:gridSpan w:val="3"/>
            <w:vAlign w:val="center"/>
          </w:tcPr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t xml:space="preserve">Įmonės veiklos rūšis: </w:t>
            </w:r>
          </w:p>
          <w:p w:rsidR="00A040B4" w:rsidRDefault="00A646B6" w:rsidP="00B0496C">
            <w:pPr>
              <w:spacing w:after="0" w:line="240" w:lineRule="auto"/>
              <w:rPr>
                <w:rFonts w:ascii="Times New Roman" w:hAnsi="Times New Roman"/>
                <w:i/>
                <w:sz w:val="16"/>
                <w:szCs w:val="16"/>
              </w:rPr>
            </w:pPr>
            <w:r w:rsidRPr="00B0496C">
              <w:rPr>
                <w:rFonts w:ascii="Times New Roman" w:hAnsi="Times New Roman"/>
                <w:i/>
                <w:sz w:val="16"/>
                <w:szCs w:val="16"/>
              </w:rPr>
              <w:t>(pažymėt</w:t>
            </w:r>
          </w:p>
          <w:p w:rsidR="00A040B4" w:rsidRDefault="00A040B4" w:rsidP="00B0496C">
            <w:pPr>
              <w:spacing w:after="0" w:line="240" w:lineRule="auto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A646B6" w:rsidRPr="00B0496C" w:rsidRDefault="00A646B6" w:rsidP="00B0496C">
            <w:pPr>
              <w:spacing w:after="0" w:line="240" w:lineRule="auto"/>
              <w:rPr>
                <w:rFonts w:ascii="Times New Roman" w:hAnsi="Times New Roman"/>
                <w:i/>
                <w:sz w:val="16"/>
                <w:szCs w:val="16"/>
              </w:rPr>
            </w:pPr>
            <w:r w:rsidRPr="00B0496C">
              <w:rPr>
                <w:rFonts w:ascii="Times New Roman" w:hAnsi="Times New Roman"/>
                <w:i/>
                <w:sz w:val="16"/>
                <w:szCs w:val="16"/>
              </w:rPr>
              <w:t>i tik vieną)</w:t>
            </w:r>
          </w:p>
        </w:tc>
        <w:tc>
          <w:tcPr>
            <w:tcW w:w="1701" w:type="dxa"/>
            <w:gridSpan w:val="2"/>
            <w:tcBorders>
              <w:bottom w:val="single" w:sz="2" w:space="0" w:color="auto"/>
            </w:tcBorders>
            <w:vAlign w:val="center"/>
          </w:tcPr>
          <w:p w:rsidR="00A646B6" w:rsidRPr="00B0496C" w:rsidRDefault="00BC5FC2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  <w:szCs w:val="20"/>
              </w:rPr>
            </w:r>
            <w:r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t xml:space="preserve"> prekyba</w:t>
            </w:r>
          </w:p>
        </w:tc>
        <w:tc>
          <w:tcPr>
            <w:tcW w:w="2693" w:type="dxa"/>
            <w:gridSpan w:val="3"/>
            <w:tcBorders>
              <w:bottom w:val="single" w:sz="2" w:space="0" w:color="auto"/>
            </w:tcBorders>
            <w:vAlign w:val="center"/>
          </w:tcPr>
          <w:p w:rsidR="00A646B6" w:rsidRPr="00B0496C" w:rsidRDefault="00BC5FC2" w:rsidP="00B0496C">
            <w:pPr>
              <w:keepNext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  <w:szCs w:val="20"/>
              </w:rPr>
            </w:r>
            <w:r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t xml:space="preserve"> viešasis maitinimas</w:t>
            </w:r>
          </w:p>
        </w:tc>
        <w:tc>
          <w:tcPr>
            <w:tcW w:w="2410" w:type="dxa"/>
            <w:gridSpan w:val="3"/>
          </w:tcPr>
          <w:p w:rsidR="00A646B6" w:rsidRPr="00B0496C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A646B6" w:rsidRPr="00B0496C" w:rsidTr="00625323">
        <w:trPr>
          <w:trHeight w:val="567"/>
        </w:trPr>
        <w:tc>
          <w:tcPr>
            <w:tcW w:w="4111" w:type="dxa"/>
            <w:gridSpan w:val="5"/>
            <w:vAlign w:val="center"/>
          </w:tcPr>
          <w:p w:rsidR="00A646B6" w:rsidRPr="00A040B4" w:rsidRDefault="00A646B6" w:rsidP="00B0496C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A040B4">
              <w:rPr>
                <w:rFonts w:ascii="Times New Roman" w:hAnsi="Times New Roman"/>
                <w:sz w:val="24"/>
                <w:szCs w:val="24"/>
              </w:rPr>
              <w:t>Sandėlių, kuriuose bus laikomi ir iš kurių bus paskirstomi alkoholiniai gėrimai, adresai</w:t>
            </w:r>
          </w:p>
        </w:tc>
        <w:tc>
          <w:tcPr>
            <w:tcW w:w="5954" w:type="dxa"/>
            <w:gridSpan w:val="8"/>
            <w:tcBorders>
              <w:bottom w:val="single" w:sz="2" w:space="0" w:color="auto"/>
            </w:tcBorders>
            <w:vAlign w:val="center"/>
          </w:tcPr>
          <w:p w:rsidR="00A646B6" w:rsidRPr="00B0496C" w:rsidRDefault="00BC5FC2" w:rsidP="00B0496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B0496C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646B6" w:rsidRPr="00B0496C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Pr="00B0496C">
              <w:rPr>
                <w:rFonts w:ascii="Times New Roman" w:hAnsi="Times New Roman"/>
                <w:sz w:val="24"/>
                <w:szCs w:val="20"/>
              </w:rPr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B0496C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B0496C">
              <w:rPr>
                <w:rFonts w:ascii="Times New Roman" w:hAnsi="Times New Roman"/>
                <w:sz w:val="24"/>
                <w:szCs w:val="20"/>
              </w:rPr>
              <w:fldChar w:fldCharType="end"/>
            </w:r>
          </w:p>
        </w:tc>
      </w:tr>
    </w:tbl>
    <w:p w:rsidR="00A040B4" w:rsidRDefault="00A040B4" w:rsidP="00B0496C">
      <w:pPr>
        <w:spacing w:after="0" w:line="240" w:lineRule="auto"/>
        <w:ind w:firstLine="720"/>
        <w:jc w:val="both"/>
        <w:rPr>
          <w:rFonts w:ascii="Times New Roman" w:hAnsi="Times New Roman"/>
          <w:b/>
        </w:rPr>
      </w:pPr>
    </w:p>
    <w:p w:rsidR="00A646B6" w:rsidRDefault="00A646B6" w:rsidP="00B0496C">
      <w:pPr>
        <w:spacing w:after="0" w:line="240" w:lineRule="auto"/>
        <w:ind w:firstLine="720"/>
        <w:jc w:val="both"/>
        <w:rPr>
          <w:rFonts w:ascii="Times New Roman" w:hAnsi="Times New Roman"/>
          <w:b/>
        </w:rPr>
      </w:pPr>
      <w:r w:rsidRPr="00A040B4">
        <w:rPr>
          <w:rFonts w:ascii="Times New Roman" w:hAnsi="Times New Roman"/>
          <w:b/>
        </w:rPr>
        <w:t>Patvirtiname, kad prekybos vieta nepatenka į Alkoholio kontrolės įstatymo 18 straipsnio 3 dalyje aprašytąsias vietas.</w:t>
      </w:r>
    </w:p>
    <w:p w:rsidR="00A040B4" w:rsidRPr="00A040B4" w:rsidRDefault="00A040B4" w:rsidP="00B0496C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Look w:val="0000"/>
      </w:tblPr>
      <w:tblGrid>
        <w:gridCol w:w="10065"/>
      </w:tblGrid>
      <w:tr w:rsidR="00A646B6" w:rsidRPr="00B0496C" w:rsidTr="00625323">
        <w:trPr>
          <w:cantSplit/>
        </w:trPr>
        <w:tc>
          <w:tcPr>
            <w:tcW w:w="10065" w:type="dxa"/>
            <w:vAlign w:val="center"/>
          </w:tcPr>
          <w:p w:rsidR="00A040B4" w:rsidRPr="00B0496C" w:rsidRDefault="00A646B6" w:rsidP="00B0496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0"/>
              </w:rPr>
            </w:pPr>
            <w:r w:rsidRPr="00B0496C">
              <w:rPr>
                <w:rFonts w:ascii="Times New Roman" w:hAnsi="Times New Roman"/>
                <w:b/>
                <w:bCs/>
                <w:sz w:val="24"/>
                <w:szCs w:val="20"/>
              </w:rPr>
              <w:t xml:space="preserve">          PRIDEDAMA:</w:t>
            </w:r>
          </w:p>
        </w:tc>
      </w:tr>
      <w:bookmarkStart w:id="20" w:name="Text15"/>
      <w:tr w:rsidR="00A646B6" w:rsidRPr="00B0496C" w:rsidTr="00625323">
        <w:trPr>
          <w:cantSplit/>
          <w:trHeight w:val="397"/>
        </w:trPr>
        <w:tc>
          <w:tcPr>
            <w:tcW w:w="10065" w:type="dxa"/>
            <w:tcBorders>
              <w:bottom w:val="single" w:sz="2" w:space="0" w:color="auto"/>
            </w:tcBorders>
          </w:tcPr>
          <w:p w:rsidR="00A646B6" w:rsidRPr="00B0496C" w:rsidRDefault="00BC5FC2" w:rsidP="00B0496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496C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B0496C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B0496C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A646B6" w:rsidRPr="00B049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646B6" w:rsidRPr="00B0496C">
              <w:rPr>
                <w:rFonts w:ascii="Times New Roman" w:hAnsi="Times New Roman"/>
              </w:rPr>
              <w:t>Daugiabučio gyvenamojo namo gyvenamosios paskirties patalpų savininkų ir neprivatizuotų butų</w:t>
            </w:r>
          </w:p>
          <w:p w:rsidR="00A646B6" w:rsidRPr="00B0496C" w:rsidRDefault="00A646B6" w:rsidP="00B0496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0496C">
              <w:rPr>
                <w:rFonts w:ascii="Times New Roman" w:hAnsi="Times New Roman"/>
              </w:rPr>
              <w:t xml:space="preserve">     nuomininkų daugumos sutikimas</w:t>
            </w:r>
            <w:r w:rsidRPr="00B049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496C">
              <w:rPr>
                <w:rFonts w:ascii="Times New Roman" w:hAnsi="Times New Roman"/>
                <w:i/>
                <w:sz w:val="18"/>
                <w:szCs w:val="18"/>
              </w:rPr>
              <w:t>(pateikiamas, jei veiklą numatoma vykdyti daugiabučiame name)</w:t>
            </w:r>
          </w:p>
          <w:p w:rsidR="00A646B6" w:rsidRPr="00B0496C" w:rsidRDefault="00A646B6" w:rsidP="00B0496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B0496C"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>(</w:t>
            </w:r>
            <w:proofErr w:type="spellStart"/>
            <w:r w:rsidRPr="00B0496C"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>pažymėti</w:t>
            </w:r>
            <w:proofErr w:type="spellEnd"/>
            <w:r w:rsidRPr="00B0496C"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B0496C"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>langelį</w:t>
            </w:r>
            <w:proofErr w:type="spellEnd"/>
            <w:r w:rsidRPr="00B0496C"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B0496C"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>jei</w:t>
            </w:r>
            <w:proofErr w:type="spellEnd"/>
            <w:r w:rsidRPr="00B0496C"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B0496C"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>sutikimas</w:t>
            </w:r>
            <w:proofErr w:type="spellEnd"/>
            <w:r w:rsidRPr="00B0496C"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B0496C"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>pateikiamas</w:t>
            </w:r>
            <w:proofErr w:type="spellEnd"/>
            <w:r w:rsidRPr="00B0496C"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>)</w:t>
            </w:r>
          </w:p>
        </w:tc>
        <w:bookmarkEnd w:id="20"/>
      </w:tr>
    </w:tbl>
    <w:p w:rsidR="00A13B41" w:rsidRPr="00A13B41" w:rsidRDefault="00A13B41" w:rsidP="00A13B41">
      <w:pPr>
        <w:jc w:val="both"/>
        <w:rPr>
          <w:rFonts w:ascii="Times New Roman" w:hAnsi="Times New Roman"/>
          <w:sz w:val="16"/>
          <w:szCs w:val="16"/>
        </w:rPr>
      </w:pPr>
    </w:p>
    <w:p w:rsidR="00A13B41" w:rsidRPr="00A13B41" w:rsidRDefault="00A13B41" w:rsidP="00A13B41">
      <w:pPr>
        <w:spacing w:after="0"/>
        <w:ind w:firstLine="709"/>
        <w:jc w:val="both"/>
        <w:rPr>
          <w:rFonts w:ascii="Times New Roman" w:hAnsi="Times New Roman"/>
        </w:rPr>
      </w:pPr>
      <w:r w:rsidRPr="00A13B41">
        <w:rPr>
          <w:rFonts w:ascii="Times New Roman" w:hAnsi="Times New Roman"/>
        </w:rPr>
        <w:t>Esu informuota(-s), kad mano asmens duomenys tvarkomi vadovaujantis BDAR 6 straipsnio nuostatomis (</w:t>
      </w:r>
      <w:r w:rsidRPr="00A13B41">
        <w:rPr>
          <w:rFonts w:ascii="Times New Roman" w:hAnsi="Times New Roman"/>
          <w:color w:val="010101"/>
          <w:shd w:val="clear" w:color="auto" w:fill="FFFFFF"/>
        </w:rPr>
        <w:t xml:space="preserve">tvarkyti duomenis būtina, kad būtų įvykdyta duomenų valdytojui taikoma teisinė prievolė (Reglamento 6 straipsnio 1 dalies c punktas) arba tvarkyti duomenis būtina siekiant atlikti užduotį, vykdomą viešojo intereso </w:t>
      </w:r>
      <w:r w:rsidRPr="00A13B41">
        <w:rPr>
          <w:rFonts w:ascii="Times New Roman" w:hAnsi="Times New Roman"/>
          <w:color w:val="010101"/>
          <w:shd w:val="clear" w:color="auto" w:fill="FFFFFF"/>
        </w:rPr>
        <w:lastRenderedPageBreak/>
        <w:t>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1394"/>
        <w:gridCol w:w="3142"/>
      </w:tblGrid>
      <w:tr w:rsidR="00A13B41" w:rsidRPr="00A13B41" w:rsidTr="00A13B4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B41" w:rsidRPr="00A13B41" w:rsidRDefault="00A13B41" w:rsidP="00A13B4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A13B41" w:rsidRPr="00A13B41" w:rsidRDefault="00A13B41" w:rsidP="00A13B4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3B41" w:rsidRPr="00A13B41" w:rsidRDefault="00A13B41" w:rsidP="00A13B41">
            <w:pPr>
              <w:spacing w:after="0"/>
              <w:jc w:val="right"/>
              <w:rPr>
                <w:rFonts w:ascii="Times New Roman" w:hAnsi="Times New Roman"/>
                <w:szCs w:val="24"/>
              </w:rPr>
            </w:pPr>
          </w:p>
        </w:tc>
      </w:tr>
      <w:tr w:rsidR="00A13B41" w:rsidRPr="00A13B41" w:rsidTr="00A13B4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A13B41" w:rsidRPr="00A13B41" w:rsidRDefault="00A13B41" w:rsidP="00A13B4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13B41">
              <w:rPr>
                <w:rFonts w:ascii="Times New Roman" w:hAnsi="Times New Roman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A13B41" w:rsidRPr="00A13B41" w:rsidRDefault="00A13B41" w:rsidP="00A13B4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A13B41" w:rsidRPr="00A13B41" w:rsidRDefault="00A13B41" w:rsidP="00A13B41">
            <w:pPr>
              <w:spacing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A13B41">
              <w:rPr>
                <w:rFonts w:ascii="Times New Roman" w:hAnsi="Times New Roman"/>
                <w:sz w:val="18"/>
                <w:szCs w:val="18"/>
              </w:rPr>
              <w:t>(vardas, pavardė)</w:t>
            </w:r>
          </w:p>
        </w:tc>
      </w:tr>
    </w:tbl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040B4" w:rsidRDefault="00A040B4" w:rsidP="00A13B41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13B41" w:rsidRPr="00A13B41" w:rsidRDefault="00A13B41" w:rsidP="00A13B41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A13B41">
        <w:rPr>
          <w:rStyle w:val="Grietas"/>
          <w:sz w:val="16"/>
          <w:szCs w:val="16"/>
        </w:rPr>
        <w:t>Jūsų asmens duomenų valdytojas:</w:t>
      </w:r>
      <w:r w:rsidRPr="00A13B41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A13B41">
          <w:rPr>
            <w:rStyle w:val="Hipersaitas"/>
            <w:rFonts w:ascii="Times New Roman" w:hAnsi="Times New Roman"/>
            <w:sz w:val="16"/>
            <w:szCs w:val="16"/>
          </w:rPr>
          <w:t>administracija@marijampole.lt</w:t>
        </w:r>
      </w:hyperlink>
      <w:r w:rsidRPr="00A13B41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A13B41">
          <w:rPr>
            <w:rStyle w:val="Hipersaitas"/>
            <w:rFonts w:ascii="Times New Roman" w:hAnsi="Times New Roman"/>
            <w:sz w:val="16"/>
            <w:szCs w:val="16"/>
          </w:rPr>
          <w:t>duomenu.apsauga@marijampole.lt</w:t>
        </w:r>
      </w:hyperlink>
    </w:p>
    <w:p w:rsidR="00A646B6" w:rsidRPr="00A13B41" w:rsidRDefault="00A13B41" w:rsidP="00184C9A">
      <w:pPr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lt-LT"/>
        </w:rPr>
      </w:pPr>
      <w:r w:rsidRPr="00A13B41">
        <w:rPr>
          <w:rFonts w:ascii="Times New Roman" w:hAnsi="Times New Roman"/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A13B41">
          <w:rPr>
            <w:rStyle w:val="Hipersaitas"/>
            <w:rFonts w:ascii="Times New Roman" w:hAnsi="Times New Roman"/>
            <w:sz w:val="16"/>
            <w:szCs w:val="16"/>
          </w:rPr>
          <w:t>https://www.marijampole.lt/go.php/lit/Asmens-duomenu-apsauga/1</w:t>
        </w:r>
      </w:hyperlink>
    </w:p>
    <w:sectPr w:rsidR="00A646B6" w:rsidRPr="00A13B41" w:rsidSect="00D53F60">
      <w:pgSz w:w="11907" w:h="16840"/>
      <w:pgMar w:top="567" w:right="425" w:bottom="567" w:left="1418" w:header="567" w:footer="567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199" w:rsidRDefault="00D72199" w:rsidP="00C40601">
      <w:pPr>
        <w:spacing w:after="0" w:line="240" w:lineRule="auto"/>
      </w:pPr>
      <w:r>
        <w:separator/>
      </w:r>
    </w:p>
  </w:endnote>
  <w:endnote w:type="continuationSeparator" w:id="0">
    <w:p w:rsidR="00D72199" w:rsidRDefault="00D72199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199" w:rsidRDefault="00D72199" w:rsidP="00C40601">
      <w:pPr>
        <w:spacing w:after="0" w:line="240" w:lineRule="auto"/>
      </w:pPr>
      <w:r>
        <w:separator/>
      </w:r>
    </w:p>
  </w:footnote>
  <w:footnote w:type="continuationSeparator" w:id="0">
    <w:p w:rsidR="00D72199" w:rsidRDefault="00D72199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  <w:rPr>
        <w:rFonts w:cs="Times New Roman"/>
      </w:rPr>
    </w:lvl>
  </w:abstractNum>
  <w:abstractNum w:abstractNumId="2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89864C5"/>
    <w:multiLevelType w:val="hybridMultilevel"/>
    <w:tmpl w:val="348C4FC2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B13F38"/>
    <w:multiLevelType w:val="multilevel"/>
    <w:tmpl w:val="5C383B2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</w:rPr>
    </w:lvl>
  </w:abstractNum>
  <w:abstractNum w:abstractNumId="6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CB5489"/>
    <w:multiLevelType w:val="hybridMultilevel"/>
    <w:tmpl w:val="BC76733A"/>
    <w:lvl w:ilvl="0" w:tplc="042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FDE6C30"/>
    <w:multiLevelType w:val="hybridMultilevel"/>
    <w:tmpl w:val="60203362"/>
    <w:lvl w:ilvl="0" w:tplc="2078F94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40E131B4"/>
    <w:multiLevelType w:val="multilevel"/>
    <w:tmpl w:val="07BE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7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7C4314C"/>
    <w:multiLevelType w:val="hybridMultilevel"/>
    <w:tmpl w:val="E7B467E8"/>
    <w:lvl w:ilvl="0" w:tplc="2078F94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E041349"/>
    <w:multiLevelType w:val="multilevel"/>
    <w:tmpl w:val="264EF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DF3CF8"/>
    <w:multiLevelType w:val="multilevel"/>
    <w:tmpl w:val="5C383B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1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12"/>
  </w:num>
  <w:num w:numId="5">
    <w:abstractNumId w:val="21"/>
  </w:num>
  <w:num w:numId="6">
    <w:abstractNumId w:val="15"/>
  </w:num>
  <w:num w:numId="7">
    <w:abstractNumId w:val="7"/>
  </w:num>
  <w:num w:numId="8">
    <w:abstractNumId w:val="22"/>
  </w:num>
  <w:num w:numId="9">
    <w:abstractNumId w:val="23"/>
  </w:num>
  <w:num w:numId="10">
    <w:abstractNumId w:val="6"/>
  </w:num>
  <w:num w:numId="11">
    <w:abstractNumId w:val="14"/>
  </w:num>
  <w:num w:numId="12">
    <w:abstractNumId w:val="0"/>
  </w:num>
  <w:num w:numId="13">
    <w:abstractNumId w:val="17"/>
  </w:num>
  <w:num w:numId="14">
    <w:abstractNumId w:val="16"/>
  </w:num>
  <w:num w:numId="15">
    <w:abstractNumId w:val="13"/>
  </w:num>
  <w:num w:numId="16">
    <w:abstractNumId w:val="4"/>
  </w:num>
  <w:num w:numId="17">
    <w:abstractNumId w:val="11"/>
  </w:num>
  <w:num w:numId="18">
    <w:abstractNumId w:val="20"/>
  </w:num>
  <w:num w:numId="19">
    <w:abstractNumId w:val="19"/>
  </w:num>
  <w:num w:numId="20">
    <w:abstractNumId w:val="3"/>
  </w:num>
  <w:num w:numId="21">
    <w:abstractNumId w:val="5"/>
  </w:num>
  <w:num w:numId="22">
    <w:abstractNumId w:val="18"/>
  </w:num>
  <w:num w:numId="23">
    <w:abstractNumId w:val="10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093E"/>
    <w:rsid w:val="00000FED"/>
    <w:rsid w:val="000026CE"/>
    <w:rsid w:val="00002A2E"/>
    <w:rsid w:val="000056C2"/>
    <w:rsid w:val="00007442"/>
    <w:rsid w:val="00017EDA"/>
    <w:rsid w:val="00017F9A"/>
    <w:rsid w:val="00033386"/>
    <w:rsid w:val="0003367C"/>
    <w:rsid w:val="00037F5B"/>
    <w:rsid w:val="000424C1"/>
    <w:rsid w:val="000444EF"/>
    <w:rsid w:val="00057592"/>
    <w:rsid w:val="00067489"/>
    <w:rsid w:val="000734C9"/>
    <w:rsid w:val="0007376A"/>
    <w:rsid w:val="0008036E"/>
    <w:rsid w:val="00080CC7"/>
    <w:rsid w:val="00087C82"/>
    <w:rsid w:val="000A371D"/>
    <w:rsid w:val="000A5898"/>
    <w:rsid w:val="000B1FAB"/>
    <w:rsid w:val="000B2A1F"/>
    <w:rsid w:val="000C093D"/>
    <w:rsid w:val="000C0FA6"/>
    <w:rsid w:val="000D0197"/>
    <w:rsid w:val="000D16EB"/>
    <w:rsid w:val="000E3E21"/>
    <w:rsid w:val="000F18B6"/>
    <w:rsid w:val="00101FB9"/>
    <w:rsid w:val="00122609"/>
    <w:rsid w:val="0013064D"/>
    <w:rsid w:val="00130E52"/>
    <w:rsid w:val="0013197C"/>
    <w:rsid w:val="00132A01"/>
    <w:rsid w:val="0013457B"/>
    <w:rsid w:val="00140997"/>
    <w:rsid w:val="00153261"/>
    <w:rsid w:val="00153708"/>
    <w:rsid w:val="00160651"/>
    <w:rsid w:val="001662A7"/>
    <w:rsid w:val="00171575"/>
    <w:rsid w:val="0017327E"/>
    <w:rsid w:val="00173C0E"/>
    <w:rsid w:val="00175119"/>
    <w:rsid w:val="001817F9"/>
    <w:rsid w:val="00182322"/>
    <w:rsid w:val="00182554"/>
    <w:rsid w:val="00184C9A"/>
    <w:rsid w:val="00186C6A"/>
    <w:rsid w:val="00195240"/>
    <w:rsid w:val="001C08A1"/>
    <w:rsid w:val="001C40D7"/>
    <w:rsid w:val="001C63E5"/>
    <w:rsid w:val="001D2883"/>
    <w:rsid w:val="001D45C0"/>
    <w:rsid w:val="001D76C3"/>
    <w:rsid w:val="001F7B82"/>
    <w:rsid w:val="00204043"/>
    <w:rsid w:val="00215986"/>
    <w:rsid w:val="002254E4"/>
    <w:rsid w:val="00234BEE"/>
    <w:rsid w:val="00240CE2"/>
    <w:rsid w:val="00243BB7"/>
    <w:rsid w:val="002448DA"/>
    <w:rsid w:val="002476BA"/>
    <w:rsid w:val="002538AD"/>
    <w:rsid w:val="00267170"/>
    <w:rsid w:val="00267F28"/>
    <w:rsid w:val="00275F4D"/>
    <w:rsid w:val="00277E70"/>
    <w:rsid w:val="0028244F"/>
    <w:rsid w:val="00282A47"/>
    <w:rsid w:val="00282C48"/>
    <w:rsid w:val="0029305C"/>
    <w:rsid w:val="0029627F"/>
    <w:rsid w:val="002A3306"/>
    <w:rsid w:val="002B38B5"/>
    <w:rsid w:val="002B5E06"/>
    <w:rsid w:val="002C0950"/>
    <w:rsid w:val="002D54A2"/>
    <w:rsid w:val="002E0240"/>
    <w:rsid w:val="002E47FF"/>
    <w:rsid w:val="002E539F"/>
    <w:rsid w:val="002E77A0"/>
    <w:rsid w:val="002F64B2"/>
    <w:rsid w:val="003046D5"/>
    <w:rsid w:val="003067AA"/>
    <w:rsid w:val="003155D9"/>
    <w:rsid w:val="00323820"/>
    <w:rsid w:val="00324106"/>
    <w:rsid w:val="003314E2"/>
    <w:rsid w:val="0033285A"/>
    <w:rsid w:val="00333A7B"/>
    <w:rsid w:val="00334FD9"/>
    <w:rsid w:val="00354DEA"/>
    <w:rsid w:val="0036128C"/>
    <w:rsid w:val="003752C2"/>
    <w:rsid w:val="0037548D"/>
    <w:rsid w:val="00382053"/>
    <w:rsid w:val="00387062"/>
    <w:rsid w:val="00396545"/>
    <w:rsid w:val="003A1B78"/>
    <w:rsid w:val="003A4B4F"/>
    <w:rsid w:val="003B074D"/>
    <w:rsid w:val="003B7420"/>
    <w:rsid w:val="003C0D5C"/>
    <w:rsid w:val="003D35D3"/>
    <w:rsid w:val="003E72DA"/>
    <w:rsid w:val="003F0650"/>
    <w:rsid w:val="00404764"/>
    <w:rsid w:val="004060A6"/>
    <w:rsid w:val="00407F22"/>
    <w:rsid w:val="00411491"/>
    <w:rsid w:val="00437136"/>
    <w:rsid w:val="0046104E"/>
    <w:rsid w:val="0046324D"/>
    <w:rsid w:val="00481C56"/>
    <w:rsid w:val="0048249D"/>
    <w:rsid w:val="00491255"/>
    <w:rsid w:val="004A7724"/>
    <w:rsid w:val="004B25BA"/>
    <w:rsid w:val="004C0D69"/>
    <w:rsid w:val="004C47D3"/>
    <w:rsid w:val="004D66A8"/>
    <w:rsid w:val="004D6F09"/>
    <w:rsid w:val="004E32F3"/>
    <w:rsid w:val="004E37E9"/>
    <w:rsid w:val="004E772A"/>
    <w:rsid w:val="004F0C82"/>
    <w:rsid w:val="004F54F1"/>
    <w:rsid w:val="00501BA7"/>
    <w:rsid w:val="00502C6C"/>
    <w:rsid w:val="00514880"/>
    <w:rsid w:val="00516179"/>
    <w:rsid w:val="00527236"/>
    <w:rsid w:val="005474C7"/>
    <w:rsid w:val="005507ED"/>
    <w:rsid w:val="005567F4"/>
    <w:rsid w:val="00565037"/>
    <w:rsid w:val="005676AC"/>
    <w:rsid w:val="00577119"/>
    <w:rsid w:val="00581588"/>
    <w:rsid w:val="00582093"/>
    <w:rsid w:val="0058787E"/>
    <w:rsid w:val="00591915"/>
    <w:rsid w:val="005939E4"/>
    <w:rsid w:val="00594BE2"/>
    <w:rsid w:val="005A2EB6"/>
    <w:rsid w:val="005B0FA9"/>
    <w:rsid w:val="005B532F"/>
    <w:rsid w:val="005B6C25"/>
    <w:rsid w:val="005C6BC5"/>
    <w:rsid w:val="005D0204"/>
    <w:rsid w:val="005D0C48"/>
    <w:rsid w:val="005D400C"/>
    <w:rsid w:val="005D4339"/>
    <w:rsid w:val="005D679F"/>
    <w:rsid w:val="005E50C3"/>
    <w:rsid w:val="005F0639"/>
    <w:rsid w:val="005F3C94"/>
    <w:rsid w:val="00610DD0"/>
    <w:rsid w:val="00611703"/>
    <w:rsid w:val="0061405C"/>
    <w:rsid w:val="006204EC"/>
    <w:rsid w:val="00623E82"/>
    <w:rsid w:val="00625323"/>
    <w:rsid w:val="0062682D"/>
    <w:rsid w:val="006311C1"/>
    <w:rsid w:val="0064679E"/>
    <w:rsid w:val="00663179"/>
    <w:rsid w:val="0066617D"/>
    <w:rsid w:val="00670331"/>
    <w:rsid w:val="00673299"/>
    <w:rsid w:val="006841CC"/>
    <w:rsid w:val="00684355"/>
    <w:rsid w:val="00684A29"/>
    <w:rsid w:val="00696C10"/>
    <w:rsid w:val="006A3B32"/>
    <w:rsid w:val="006B5652"/>
    <w:rsid w:val="006B5F9E"/>
    <w:rsid w:val="006C5AE0"/>
    <w:rsid w:val="006D2973"/>
    <w:rsid w:val="006D6AAB"/>
    <w:rsid w:val="006E61A6"/>
    <w:rsid w:val="006E66E5"/>
    <w:rsid w:val="006E78ED"/>
    <w:rsid w:val="007037ED"/>
    <w:rsid w:val="007153B1"/>
    <w:rsid w:val="007260FB"/>
    <w:rsid w:val="00726A12"/>
    <w:rsid w:val="00735FA5"/>
    <w:rsid w:val="00743E2B"/>
    <w:rsid w:val="00747D26"/>
    <w:rsid w:val="00750D9E"/>
    <w:rsid w:val="007D0A41"/>
    <w:rsid w:val="007D43C3"/>
    <w:rsid w:val="007F2429"/>
    <w:rsid w:val="00804DDC"/>
    <w:rsid w:val="00806733"/>
    <w:rsid w:val="00817BD2"/>
    <w:rsid w:val="0082486C"/>
    <w:rsid w:val="00830F74"/>
    <w:rsid w:val="00832DC5"/>
    <w:rsid w:val="0084018B"/>
    <w:rsid w:val="00840A86"/>
    <w:rsid w:val="00845DF2"/>
    <w:rsid w:val="00851556"/>
    <w:rsid w:val="0085210C"/>
    <w:rsid w:val="00874C88"/>
    <w:rsid w:val="00882547"/>
    <w:rsid w:val="00885731"/>
    <w:rsid w:val="008A264D"/>
    <w:rsid w:val="008A30AC"/>
    <w:rsid w:val="008A7282"/>
    <w:rsid w:val="008A7A5A"/>
    <w:rsid w:val="008B6D71"/>
    <w:rsid w:val="008C7CBE"/>
    <w:rsid w:val="008D3B1B"/>
    <w:rsid w:val="008D7965"/>
    <w:rsid w:val="008D7BEC"/>
    <w:rsid w:val="008D7C37"/>
    <w:rsid w:val="008E1A83"/>
    <w:rsid w:val="008E68F2"/>
    <w:rsid w:val="00901D48"/>
    <w:rsid w:val="00905819"/>
    <w:rsid w:val="009068B6"/>
    <w:rsid w:val="00910C0D"/>
    <w:rsid w:val="00921F66"/>
    <w:rsid w:val="009223E4"/>
    <w:rsid w:val="00922B47"/>
    <w:rsid w:val="00927A11"/>
    <w:rsid w:val="00931B12"/>
    <w:rsid w:val="00932056"/>
    <w:rsid w:val="00944A36"/>
    <w:rsid w:val="00976227"/>
    <w:rsid w:val="009804D1"/>
    <w:rsid w:val="00980892"/>
    <w:rsid w:val="0098346C"/>
    <w:rsid w:val="00987FB3"/>
    <w:rsid w:val="009A0A02"/>
    <w:rsid w:val="009A341C"/>
    <w:rsid w:val="009B5061"/>
    <w:rsid w:val="009B595F"/>
    <w:rsid w:val="009C7FE5"/>
    <w:rsid w:val="009D0FE8"/>
    <w:rsid w:val="009E4079"/>
    <w:rsid w:val="009E4C70"/>
    <w:rsid w:val="009F0934"/>
    <w:rsid w:val="009F3F19"/>
    <w:rsid w:val="009F5C16"/>
    <w:rsid w:val="00A040B4"/>
    <w:rsid w:val="00A050F2"/>
    <w:rsid w:val="00A05B1A"/>
    <w:rsid w:val="00A1051C"/>
    <w:rsid w:val="00A13B41"/>
    <w:rsid w:val="00A13F04"/>
    <w:rsid w:val="00A14CB2"/>
    <w:rsid w:val="00A43E8B"/>
    <w:rsid w:val="00A44869"/>
    <w:rsid w:val="00A44D45"/>
    <w:rsid w:val="00A54258"/>
    <w:rsid w:val="00A63726"/>
    <w:rsid w:val="00A646B6"/>
    <w:rsid w:val="00A8039C"/>
    <w:rsid w:val="00A83607"/>
    <w:rsid w:val="00A86D3E"/>
    <w:rsid w:val="00A90B1D"/>
    <w:rsid w:val="00A90E0F"/>
    <w:rsid w:val="00A91ACB"/>
    <w:rsid w:val="00AA035A"/>
    <w:rsid w:val="00AA05D9"/>
    <w:rsid w:val="00AA4A94"/>
    <w:rsid w:val="00AA77CB"/>
    <w:rsid w:val="00AB20AE"/>
    <w:rsid w:val="00AB2A58"/>
    <w:rsid w:val="00AB3369"/>
    <w:rsid w:val="00AC1E01"/>
    <w:rsid w:val="00AC4389"/>
    <w:rsid w:val="00AD2C5A"/>
    <w:rsid w:val="00AD7CF1"/>
    <w:rsid w:val="00AE5B7C"/>
    <w:rsid w:val="00AE617C"/>
    <w:rsid w:val="00AE7FBA"/>
    <w:rsid w:val="00AF0930"/>
    <w:rsid w:val="00AF6F74"/>
    <w:rsid w:val="00B0496C"/>
    <w:rsid w:val="00B1166F"/>
    <w:rsid w:val="00B11BB0"/>
    <w:rsid w:val="00B14F55"/>
    <w:rsid w:val="00B24570"/>
    <w:rsid w:val="00B41245"/>
    <w:rsid w:val="00B42D4E"/>
    <w:rsid w:val="00B42D5E"/>
    <w:rsid w:val="00B543B6"/>
    <w:rsid w:val="00B62244"/>
    <w:rsid w:val="00B64922"/>
    <w:rsid w:val="00B650C9"/>
    <w:rsid w:val="00B65F03"/>
    <w:rsid w:val="00B660B6"/>
    <w:rsid w:val="00B701C9"/>
    <w:rsid w:val="00B75220"/>
    <w:rsid w:val="00B9143F"/>
    <w:rsid w:val="00B928B5"/>
    <w:rsid w:val="00B972D2"/>
    <w:rsid w:val="00BA654C"/>
    <w:rsid w:val="00BB02FA"/>
    <w:rsid w:val="00BB129C"/>
    <w:rsid w:val="00BB79BE"/>
    <w:rsid w:val="00BC3B3C"/>
    <w:rsid w:val="00BC5FC2"/>
    <w:rsid w:val="00BD12FE"/>
    <w:rsid w:val="00BD56A2"/>
    <w:rsid w:val="00BD5C6E"/>
    <w:rsid w:val="00BD638E"/>
    <w:rsid w:val="00BF2F40"/>
    <w:rsid w:val="00BF3324"/>
    <w:rsid w:val="00BF6B38"/>
    <w:rsid w:val="00C07DDD"/>
    <w:rsid w:val="00C11482"/>
    <w:rsid w:val="00C16DE0"/>
    <w:rsid w:val="00C3254F"/>
    <w:rsid w:val="00C40601"/>
    <w:rsid w:val="00C42F26"/>
    <w:rsid w:val="00C53E4B"/>
    <w:rsid w:val="00C614F1"/>
    <w:rsid w:val="00C67338"/>
    <w:rsid w:val="00C678E9"/>
    <w:rsid w:val="00C7001D"/>
    <w:rsid w:val="00C757EB"/>
    <w:rsid w:val="00C77D2B"/>
    <w:rsid w:val="00C84FE2"/>
    <w:rsid w:val="00C862D3"/>
    <w:rsid w:val="00C91715"/>
    <w:rsid w:val="00C936E9"/>
    <w:rsid w:val="00CA6FA3"/>
    <w:rsid w:val="00CA7AA9"/>
    <w:rsid w:val="00CB0FF1"/>
    <w:rsid w:val="00CC3FA7"/>
    <w:rsid w:val="00CC4B5D"/>
    <w:rsid w:val="00CC6FCA"/>
    <w:rsid w:val="00CD2D2F"/>
    <w:rsid w:val="00CD5BA9"/>
    <w:rsid w:val="00CE6582"/>
    <w:rsid w:val="00CE77FA"/>
    <w:rsid w:val="00CF2520"/>
    <w:rsid w:val="00CF4CD6"/>
    <w:rsid w:val="00CF5D9B"/>
    <w:rsid w:val="00CF6EAD"/>
    <w:rsid w:val="00D01955"/>
    <w:rsid w:val="00D13585"/>
    <w:rsid w:val="00D1562D"/>
    <w:rsid w:val="00D16E85"/>
    <w:rsid w:val="00D17DF5"/>
    <w:rsid w:val="00D22286"/>
    <w:rsid w:val="00D32F23"/>
    <w:rsid w:val="00D35278"/>
    <w:rsid w:val="00D43F46"/>
    <w:rsid w:val="00D53F60"/>
    <w:rsid w:val="00D60939"/>
    <w:rsid w:val="00D66251"/>
    <w:rsid w:val="00D664CB"/>
    <w:rsid w:val="00D72199"/>
    <w:rsid w:val="00D751DB"/>
    <w:rsid w:val="00D759A8"/>
    <w:rsid w:val="00D75D35"/>
    <w:rsid w:val="00D762F3"/>
    <w:rsid w:val="00D81EA6"/>
    <w:rsid w:val="00D8278E"/>
    <w:rsid w:val="00D90E4E"/>
    <w:rsid w:val="00D9194B"/>
    <w:rsid w:val="00D9599C"/>
    <w:rsid w:val="00D97124"/>
    <w:rsid w:val="00DA7153"/>
    <w:rsid w:val="00DB3CD9"/>
    <w:rsid w:val="00DC0364"/>
    <w:rsid w:val="00DC0B84"/>
    <w:rsid w:val="00DC5A6D"/>
    <w:rsid w:val="00DD068C"/>
    <w:rsid w:val="00DD2914"/>
    <w:rsid w:val="00DF066B"/>
    <w:rsid w:val="00DF093E"/>
    <w:rsid w:val="00DF119E"/>
    <w:rsid w:val="00DF7BE5"/>
    <w:rsid w:val="00E00C71"/>
    <w:rsid w:val="00E0453F"/>
    <w:rsid w:val="00E077FC"/>
    <w:rsid w:val="00E11921"/>
    <w:rsid w:val="00E14089"/>
    <w:rsid w:val="00E15751"/>
    <w:rsid w:val="00E20754"/>
    <w:rsid w:val="00E21296"/>
    <w:rsid w:val="00E32C5C"/>
    <w:rsid w:val="00E348F5"/>
    <w:rsid w:val="00E4350D"/>
    <w:rsid w:val="00E43E9B"/>
    <w:rsid w:val="00E624B0"/>
    <w:rsid w:val="00E62B4A"/>
    <w:rsid w:val="00E63F78"/>
    <w:rsid w:val="00E64D56"/>
    <w:rsid w:val="00E716C7"/>
    <w:rsid w:val="00E75DEC"/>
    <w:rsid w:val="00E96F2B"/>
    <w:rsid w:val="00EA2431"/>
    <w:rsid w:val="00EB1631"/>
    <w:rsid w:val="00EB3644"/>
    <w:rsid w:val="00EB3C3A"/>
    <w:rsid w:val="00EB6E35"/>
    <w:rsid w:val="00EC22BC"/>
    <w:rsid w:val="00ED045F"/>
    <w:rsid w:val="00ED4CF3"/>
    <w:rsid w:val="00ED5CCD"/>
    <w:rsid w:val="00EE2715"/>
    <w:rsid w:val="00EE3DE2"/>
    <w:rsid w:val="00EE5572"/>
    <w:rsid w:val="00EF6B41"/>
    <w:rsid w:val="00F0649B"/>
    <w:rsid w:val="00F12AC1"/>
    <w:rsid w:val="00F14D87"/>
    <w:rsid w:val="00F1537E"/>
    <w:rsid w:val="00F174C9"/>
    <w:rsid w:val="00F21683"/>
    <w:rsid w:val="00F21697"/>
    <w:rsid w:val="00F23117"/>
    <w:rsid w:val="00F3297C"/>
    <w:rsid w:val="00F3356A"/>
    <w:rsid w:val="00F43AE8"/>
    <w:rsid w:val="00F476D6"/>
    <w:rsid w:val="00F57888"/>
    <w:rsid w:val="00F60B1C"/>
    <w:rsid w:val="00F60C4D"/>
    <w:rsid w:val="00F60EBE"/>
    <w:rsid w:val="00F6578C"/>
    <w:rsid w:val="00F70A35"/>
    <w:rsid w:val="00F86ECE"/>
    <w:rsid w:val="00FC1699"/>
    <w:rsid w:val="00FC248A"/>
    <w:rsid w:val="00FD0773"/>
    <w:rsid w:val="00FD26C5"/>
    <w:rsid w:val="00FE0DB0"/>
    <w:rsid w:val="00FE666C"/>
    <w:rsid w:val="00FF1293"/>
    <w:rsid w:val="00FF6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sz w:val="22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locked/>
    <w:rsid w:val="004E32F3"/>
    <w:pPr>
      <w:keepNext/>
      <w:spacing w:after="0" w:line="240" w:lineRule="auto"/>
      <w:jc w:val="center"/>
      <w:outlineLvl w:val="1"/>
    </w:pPr>
    <w:rPr>
      <w:rFonts w:ascii="Arial" w:hAnsi="Arial"/>
      <w:b/>
      <w:sz w:val="24"/>
      <w:szCs w:val="20"/>
    </w:rPr>
  </w:style>
  <w:style w:type="paragraph" w:styleId="Antrat3">
    <w:name w:val="heading 3"/>
    <w:basedOn w:val="prastasis"/>
    <w:next w:val="prastasis"/>
    <w:link w:val="Antrat3Diagrama"/>
    <w:uiPriority w:val="99"/>
    <w:qFormat/>
    <w:locked/>
    <w:rsid w:val="004E32F3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i/>
      <w:sz w:val="18"/>
      <w:szCs w:val="20"/>
    </w:rPr>
  </w:style>
  <w:style w:type="paragraph" w:styleId="Antrat4">
    <w:name w:val="heading 4"/>
    <w:basedOn w:val="prastasis"/>
    <w:next w:val="prastasis"/>
    <w:link w:val="Antrat4Diagrama"/>
    <w:uiPriority w:val="99"/>
    <w:qFormat/>
    <w:locked/>
    <w:rsid w:val="002F64B2"/>
    <w:pPr>
      <w:keepNext/>
      <w:spacing w:after="0" w:line="240" w:lineRule="auto"/>
      <w:jc w:val="center"/>
      <w:outlineLvl w:val="3"/>
    </w:pPr>
    <w:rPr>
      <w:rFonts w:ascii="Arial" w:hAnsi="Arial"/>
      <w:b/>
      <w:bCs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E75DEC"/>
    <w:rPr>
      <w:rFonts w:ascii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516179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516179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Antrat4Diagrama">
    <w:name w:val="Antraštė 4 Diagrama"/>
    <w:basedOn w:val="Numatytasispastraiposriftas"/>
    <w:link w:val="Antrat4"/>
    <w:uiPriority w:val="99"/>
    <w:semiHidden/>
    <w:locked/>
    <w:rsid w:val="00516179"/>
    <w:rPr>
      <w:rFonts w:ascii="Calibri" w:hAnsi="Calibri" w:cs="Times New Roman"/>
      <w:b/>
      <w:bCs/>
      <w:sz w:val="28"/>
      <w:szCs w:val="28"/>
      <w:lang w:eastAsia="en-US"/>
    </w:rPr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sz w:val="22"/>
      <w:szCs w:val="22"/>
      <w:lang w:eastAsia="en-US"/>
    </w:rPr>
  </w:style>
  <w:style w:type="table" w:styleId="Lentelstinklelis">
    <w:name w:val="Table Grid"/>
    <w:basedOn w:val="prastojilentel"/>
    <w:uiPriority w:val="59"/>
    <w:rsid w:val="00BC3B3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paragraph" w:customStyle="1" w:styleId="CharCharDiagrama">
    <w:name w:val="Char Char Diagrama"/>
    <w:basedOn w:val="prastasis"/>
    <w:uiPriority w:val="99"/>
    <w:rsid w:val="00E75DEC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uiPriority w:val="99"/>
    <w:rsid w:val="00E75DE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E75DEC"/>
    <w:rPr>
      <w:rFonts w:ascii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B660B6"/>
    <w:rPr>
      <w:rFonts w:cs="Times New Roman"/>
      <w:b/>
      <w:bCs/>
    </w:rPr>
  </w:style>
  <w:style w:type="paragraph" w:styleId="prastasistinklapis">
    <w:name w:val="Normal (Web)"/>
    <w:basedOn w:val="prastasis"/>
    <w:uiPriority w:val="99"/>
    <w:rsid w:val="006661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rsid w:val="00922B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922B47"/>
    <w:rPr>
      <w:rFonts w:ascii="Courier New" w:hAnsi="Courier New" w:cs="Courier New"/>
      <w:sz w:val="20"/>
      <w:szCs w:val="20"/>
      <w:lang w:eastAsia="lt-LT"/>
    </w:rPr>
  </w:style>
  <w:style w:type="paragraph" w:customStyle="1" w:styleId="CharCharDiagrama1">
    <w:name w:val="Char Char Diagrama1"/>
    <w:basedOn w:val="prastasis"/>
    <w:uiPriority w:val="99"/>
    <w:rsid w:val="00A14CB2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st1">
    <w:name w:val="st1"/>
    <w:basedOn w:val="Numatytasispastraiposriftas"/>
    <w:uiPriority w:val="99"/>
    <w:rsid w:val="004E32F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15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151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5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15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15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15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151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151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151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15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315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3151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315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151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3151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15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15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2</Pages>
  <Words>2364</Words>
  <Characters>1348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Jurgita</dc:creator>
  <cp:keywords/>
  <dc:description/>
  <cp:lastModifiedBy>Jurgita</cp:lastModifiedBy>
  <cp:revision>11</cp:revision>
  <cp:lastPrinted>2018-12-12T09:34:00Z</cp:lastPrinted>
  <dcterms:created xsi:type="dcterms:W3CDTF">2018-11-28T14:23:00Z</dcterms:created>
  <dcterms:modified xsi:type="dcterms:W3CDTF">2020-04-27T09:47:00Z</dcterms:modified>
</cp:coreProperties>
</file>